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40" w:rsidRDefault="00843D40">
      <w:r>
        <w:t>ΑΡΧΕΣ ΖΩΙΚΗΣ ΠΑΡΑΓΩΓΗΣ Α ΕΞΑΜΗΝΟ ΕΖΠ</w:t>
      </w:r>
    </w:p>
    <w:p w:rsidR="00C41240" w:rsidRDefault="00FB532A">
      <w:r>
        <w:t>Για τη διεξαγωγή των εργαστηρίων στο μάθημα Α εξαμήνου ΑΡΧΕΣ ΖΩΙΚΗΣ ΠΑΡΑΓΩΓΗΣ θα δημιουργηθούν τα παρακάτω 2 τμήματα:</w:t>
      </w:r>
    </w:p>
    <w:p w:rsidR="00FB532A" w:rsidRDefault="00FB532A" w:rsidP="00FB532A">
      <w:pPr>
        <w:pBdr>
          <w:bottom w:val="single" w:sz="4" w:space="1" w:color="auto"/>
        </w:pBdr>
      </w:pPr>
      <w:r w:rsidRPr="00843D40">
        <w:rPr>
          <w:b/>
        </w:rPr>
        <w:t xml:space="preserve">Τμήμα Α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83"/>
        <w:gridCol w:w="567"/>
        <w:gridCol w:w="1567"/>
        <w:gridCol w:w="1567"/>
      </w:tblGrid>
      <w:tr w:rsidR="00FB532A" w:rsidTr="00FB532A">
        <w:tc>
          <w:tcPr>
            <w:tcW w:w="2552" w:type="dxa"/>
            <w:vAlign w:val="bottom"/>
          </w:tcPr>
          <w:p w:rsidR="00FB532A" w:rsidRDefault="00FB532A" w:rsidP="00FB532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Από   </w:t>
            </w:r>
            <w:r w:rsidRPr="00843D40">
              <w:rPr>
                <w:rFonts w:ascii="Calibri" w:hAnsi="Calibri" w:cs="Calibri"/>
                <w:color w:val="000000"/>
                <w:u w:val="single"/>
              </w:rPr>
              <w:t>ΑΘΑΝΑΣΟΠΟΥΛΟΣ</w:t>
            </w:r>
          </w:p>
        </w:tc>
        <w:tc>
          <w:tcPr>
            <w:tcW w:w="1183" w:type="dxa"/>
            <w:vAlign w:val="bottom"/>
          </w:tcPr>
          <w:p w:rsidR="00FB532A" w:rsidRDefault="00FB532A" w:rsidP="00FB532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567" w:type="dxa"/>
          </w:tcPr>
          <w:p w:rsidR="00FB532A" w:rsidRDefault="00FB532A" w:rsidP="00FB532A">
            <w:pPr>
              <w:pBdr>
                <w:bottom w:val="single" w:sz="4" w:space="1" w:color="auto"/>
              </w:pBdr>
            </w:pPr>
            <w:r>
              <w:t xml:space="preserve">Έως </w:t>
            </w:r>
          </w:p>
        </w:tc>
        <w:tc>
          <w:tcPr>
            <w:tcW w:w="1567" w:type="dxa"/>
            <w:vAlign w:val="bottom"/>
          </w:tcPr>
          <w:p w:rsidR="00FB532A" w:rsidRPr="00843D40" w:rsidRDefault="00FB532A" w:rsidP="00FB532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000000"/>
                <w:u w:val="single"/>
              </w:rPr>
            </w:pPr>
            <w:r w:rsidRPr="00843D40">
              <w:rPr>
                <w:rFonts w:ascii="Calibri" w:hAnsi="Calibri" w:cs="Calibri"/>
                <w:color w:val="000000"/>
                <w:u w:val="single"/>
              </w:rPr>
              <w:t>ΜΙΧΑΗΛ</w:t>
            </w:r>
          </w:p>
        </w:tc>
        <w:tc>
          <w:tcPr>
            <w:tcW w:w="1567" w:type="dxa"/>
            <w:vAlign w:val="bottom"/>
          </w:tcPr>
          <w:p w:rsidR="00FB532A" w:rsidRDefault="00FB532A" w:rsidP="00FB532A">
            <w:pPr>
              <w:pBdr>
                <w:bottom w:val="single" w:sz="4" w:space="1" w:color="auto"/>
              </w:pBd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ΙΩΑΝΝΑ</w:t>
            </w:r>
          </w:p>
        </w:tc>
      </w:tr>
    </w:tbl>
    <w:p w:rsidR="00843D40" w:rsidRDefault="00843D40" w:rsidP="00FB532A">
      <w:pPr>
        <w:pBdr>
          <w:bottom w:val="single" w:sz="4" w:space="1" w:color="auto"/>
        </w:pBdr>
        <w:rPr>
          <w:b/>
        </w:rPr>
      </w:pPr>
    </w:p>
    <w:p w:rsidR="00FB532A" w:rsidRDefault="00FB532A" w:rsidP="00FB532A">
      <w:pPr>
        <w:pBdr>
          <w:bottom w:val="single" w:sz="4" w:space="1" w:color="auto"/>
        </w:pBdr>
      </w:pPr>
      <w:r w:rsidRPr="00843D40">
        <w:rPr>
          <w:b/>
        </w:rPr>
        <w:t>Τμήμα Β</w:t>
      </w:r>
      <w:r w:rsidR="00843D40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26"/>
        <w:gridCol w:w="567"/>
        <w:gridCol w:w="1567"/>
        <w:gridCol w:w="1567"/>
      </w:tblGrid>
      <w:tr w:rsidR="00FB532A" w:rsidTr="00843D40">
        <w:tc>
          <w:tcPr>
            <w:tcW w:w="2552" w:type="dxa"/>
            <w:vAlign w:val="bottom"/>
          </w:tcPr>
          <w:p w:rsidR="00FB532A" w:rsidRDefault="00FB532A" w:rsidP="00FB5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Από </w:t>
            </w:r>
            <w:r w:rsidRPr="00843D40">
              <w:rPr>
                <w:rFonts w:ascii="Calibri" w:hAnsi="Calibri" w:cs="Calibri"/>
                <w:color w:val="000000"/>
                <w:u w:val="single"/>
              </w:rPr>
              <w:t>ΜΠΑΣΔΕΚΗΣ</w:t>
            </w:r>
          </w:p>
        </w:tc>
        <w:tc>
          <w:tcPr>
            <w:tcW w:w="1326" w:type="dxa"/>
            <w:vAlign w:val="bottom"/>
          </w:tcPr>
          <w:p w:rsidR="00FB532A" w:rsidRDefault="00FB532A" w:rsidP="00FB5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567" w:type="dxa"/>
            <w:tcBorders>
              <w:bottom w:val="nil"/>
            </w:tcBorders>
          </w:tcPr>
          <w:p w:rsidR="00FB532A" w:rsidRDefault="00FB532A" w:rsidP="00FB532A">
            <w:pPr>
              <w:pBdr>
                <w:bottom w:val="single" w:sz="4" w:space="1" w:color="auto"/>
              </w:pBdr>
            </w:pPr>
            <w:r w:rsidRPr="00843D40">
              <w:t>Έως</w:t>
            </w:r>
            <w:r>
              <w:t xml:space="preserve"> </w:t>
            </w:r>
          </w:p>
        </w:tc>
        <w:tc>
          <w:tcPr>
            <w:tcW w:w="1567" w:type="dxa"/>
            <w:vAlign w:val="bottom"/>
          </w:tcPr>
          <w:p w:rsidR="00FB532A" w:rsidRPr="00843D40" w:rsidRDefault="00FB532A" w:rsidP="00FB532A">
            <w:pPr>
              <w:rPr>
                <w:rFonts w:ascii="Calibri" w:hAnsi="Calibri" w:cs="Calibri"/>
                <w:color w:val="000000"/>
                <w:u w:val="single"/>
              </w:rPr>
            </w:pPr>
            <w:r w:rsidRPr="00843D40">
              <w:rPr>
                <w:rFonts w:ascii="Calibri" w:hAnsi="Calibri" w:cs="Calibri"/>
                <w:color w:val="000000"/>
                <w:u w:val="single"/>
              </w:rPr>
              <w:t>ΧΡΥΣΙΚΑΚΟΣ</w:t>
            </w:r>
          </w:p>
        </w:tc>
        <w:tc>
          <w:tcPr>
            <w:tcW w:w="1567" w:type="dxa"/>
            <w:vAlign w:val="bottom"/>
          </w:tcPr>
          <w:p w:rsidR="00FB532A" w:rsidRDefault="00FB532A" w:rsidP="00FB5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ΣΤΥΛΙΑΝΟΣ</w:t>
            </w:r>
          </w:p>
        </w:tc>
      </w:tr>
    </w:tbl>
    <w:p w:rsidR="00FB532A" w:rsidRDefault="00D40B89">
      <w:r>
        <w:t xml:space="preserve">Τα εργαστήρια θα γίνονται σε υπαίθριους χώρους στις εγκαταστάσεις του </w:t>
      </w:r>
      <w:proofErr w:type="spellStart"/>
      <w:r>
        <w:t>Κτηνοτροφείου</w:t>
      </w:r>
      <w:proofErr w:type="spellEnd"/>
      <w:r>
        <w:t xml:space="preserve"> ΓΠΑ</w:t>
      </w:r>
      <w:r w:rsidR="007B1F44">
        <w:t xml:space="preserve"> ημέρα Πέμπτη</w:t>
      </w:r>
      <w:r>
        <w:t xml:space="preserve">. </w:t>
      </w:r>
    </w:p>
    <w:p w:rsidR="00FB532A" w:rsidRDefault="00FB532A" w:rsidP="00FB532A">
      <w:r>
        <w:t xml:space="preserve">Το πρόγραμμα </w:t>
      </w:r>
      <w:r w:rsidR="00843D40">
        <w:t xml:space="preserve">των </w:t>
      </w:r>
      <w:r>
        <w:t>εργαστηρίων σημειώνεται στον παρακάτω πίνακα: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07"/>
        <w:gridCol w:w="1662"/>
        <w:gridCol w:w="3064"/>
        <w:gridCol w:w="809"/>
        <w:gridCol w:w="2367"/>
      </w:tblGrid>
      <w:tr w:rsidR="00B00684" w:rsidTr="005978CC">
        <w:tc>
          <w:tcPr>
            <w:tcW w:w="1271" w:type="dxa"/>
          </w:tcPr>
          <w:p w:rsidR="00B00684" w:rsidRDefault="00B00684" w:rsidP="00FB532A">
            <w:r>
              <w:t>ημερομηνία</w:t>
            </w:r>
          </w:p>
        </w:tc>
        <w:tc>
          <w:tcPr>
            <w:tcW w:w="1673" w:type="dxa"/>
          </w:tcPr>
          <w:p w:rsidR="00B00684" w:rsidRDefault="00B00684" w:rsidP="00FB532A">
            <w:r>
              <w:t>ώρες</w:t>
            </w:r>
          </w:p>
        </w:tc>
        <w:tc>
          <w:tcPr>
            <w:tcW w:w="3078" w:type="dxa"/>
          </w:tcPr>
          <w:p w:rsidR="00B00684" w:rsidRDefault="00B00684" w:rsidP="00FB532A">
            <w:r>
              <w:t>θέμα</w:t>
            </w:r>
          </w:p>
        </w:tc>
        <w:tc>
          <w:tcPr>
            <w:tcW w:w="809" w:type="dxa"/>
          </w:tcPr>
          <w:p w:rsidR="00B00684" w:rsidRDefault="00B00684" w:rsidP="00FB532A">
            <w:r>
              <w:t xml:space="preserve">Τμήμα </w:t>
            </w:r>
          </w:p>
        </w:tc>
        <w:tc>
          <w:tcPr>
            <w:tcW w:w="2378" w:type="dxa"/>
          </w:tcPr>
          <w:p w:rsidR="00B00684" w:rsidRDefault="00B00684" w:rsidP="00FB532A">
            <w:r>
              <w:t>Διδάσκων/ διδάσκουσα</w:t>
            </w:r>
          </w:p>
        </w:tc>
      </w:tr>
      <w:tr w:rsidR="00B00684" w:rsidTr="005978CC">
        <w:tc>
          <w:tcPr>
            <w:tcW w:w="1271" w:type="dxa"/>
          </w:tcPr>
          <w:p w:rsidR="00B00684" w:rsidRDefault="00B00684" w:rsidP="00FB532A">
            <w:r>
              <w:t>5-10-2023</w:t>
            </w:r>
          </w:p>
        </w:tc>
        <w:tc>
          <w:tcPr>
            <w:tcW w:w="1673" w:type="dxa"/>
          </w:tcPr>
          <w:p w:rsidR="00B00684" w:rsidRDefault="00B00684" w:rsidP="00FB532A">
            <w:r>
              <w:t xml:space="preserve">14.30-15.30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B00684" w:rsidRDefault="00B00684" w:rsidP="00FB532A">
            <w:r>
              <w:t xml:space="preserve">Περιοδεία στο Βουστάσιο </w:t>
            </w:r>
          </w:p>
        </w:tc>
        <w:tc>
          <w:tcPr>
            <w:tcW w:w="809" w:type="dxa"/>
          </w:tcPr>
          <w:p w:rsidR="00B00684" w:rsidRDefault="00B00684" w:rsidP="00FB532A">
            <w:r>
              <w:t>Α</w:t>
            </w:r>
          </w:p>
        </w:tc>
        <w:tc>
          <w:tcPr>
            <w:tcW w:w="2378" w:type="dxa"/>
          </w:tcPr>
          <w:p w:rsidR="00B00684" w:rsidRDefault="00B00684" w:rsidP="00FB532A">
            <w:r>
              <w:t>Λαλιώτης Γ.</w:t>
            </w:r>
          </w:p>
        </w:tc>
      </w:tr>
      <w:tr w:rsidR="00B00684" w:rsidTr="005978CC">
        <w:tc>
          <w:tcPr>
            <w:tcW w:w="1271" w:type="dxa"/>
          </w:tcPr>
          <w:p w:rsidR="00B00684" w:rsidRDefault="00B00684" w:rsidP="00FB532A"/>
        </w:tc>
        <w:tc>
          <w:tcPr>
            <w:tcW w:w="1673" w:type="dxa"/>
          </w:tcPr>
          <w:p w:rsidR="00B00684" w:rsidRDefault="00B00684" w:rsidP="00FB532A">
            <w:r>
              <w:t xml:space="preserve">14.30-15.30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B00684" w:rsidRDefault="00B00684" w:rsidP="00FB532A">
            <w:r>
              <w:t xml:space="preserve">Περιοδεία στο </w:t>
            </w:r>
            <w:proofErr w:type="spellStart"/>
            <w:r>
              <w:t>Προβατοστάσιο</w:t>
            </w:r>
            <w:proofErr w:type="spellEnd"/>
          </w:p>
        </w:tc>
        <w:tc>
          <w:tcPr>
            <w:tcW w:w="809" w:type="dxa"/>
          </w:tcPr>
          <w:p w:rsidR="00B00684" w:rsidRDefault="00B00684" w:rsidP="00FB532A">
            <w:r>
              <w:t>Β</w:t>
            </w:r>
          </w:p>
        </w:tc>
        <w:tc>
          <w:tcPr>
            <w:tcW w:w="2378" w:type="dxa"/>
          </w:tcPr>
          <w:p w:rsidR="00B00684" w:rsidRDefault="00B00684" w:rsidP="00FB532A">
            <w:proofErr w:type="spellStart"/>
            <w:r>
              <w:t>Κουτσούλη</w:t>
            </w:r>
            <w:proofErr w:type="spellEnd"/>
            <w:r>
              <w:t xml:space="preserve"> Π.</w:t>
            </w:r>
          </w:p>
        </w:tc>
      </w:tr>
      <w:tr w:rsidR="00B00684" w:rsidTr="005978CC">
        <w:tc>
          <w:tcPr>
            <w:tcW w:w="1271" w:type="dxa"/>
          </w:tcPr>
          <w:p w:rsidR="00B00684" w:rsidRDefault="00B00684" w:rsidP="00B00684">
            <w:r>
              <w:t>5-10-2023</w:t>
            </w:r>
          </w:p>
        </w:tc>
        <w:tc>
          <w:tcPr>
            <w:tcW w:w="1673" w:type="dxa"/>
          </w:tcPr>
          <w:p w:rsidR="00B00684" w:rsidRDefault="00B00684" w:rsidP="00B00684">
            <w:r>
              <w:t xml:space="preserve">15.30-16.30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B00684" w:rsidRDefault="00B00684" w:rsidP="00B00684">
            <w:r>
              <w:t xml:space="preserve">Περιοδεία στο Βουστάσιο </w:t>
            </w:r>
          </w:p>
        </w:tc>
        <w:tc>
          <w:tcPr>
            <w:tcW w:w="809" w:type="dxa"/>
          </w:tcPr>
          <w:p w:rsidR="00B00684" w:rsidRDefault="00B00684" w:rsidP="00B00684">
            <w:r>
              <w:t>Β</w:t>
            </w:r>
          </w:p>
        </w:tc>
        <w:tc>
          <w:tcPr>
            <w:tcW w:w="2378" w:type="dxa"/>
          </w:tcPr>
          <w:p w:rsidR="00B00684" w:rsidRDefault="00B00684" w:rsidP="00B00684">
            <w:r>
              <w:t>Λαλιώτης Γ.</w:t>
            </w:r>
          </w:p>
        </w:tc>
      </w:tr>
      <w:tr w:rsidR="00B00684" w:rsidTr="005978CC">
        <w:tc>
          <w:tcPr>
            <w:tcW w:w="1271" w:type="dxa"/>
          </w:tcPr>
          <w:p w:rsidR="00B00684" w:rsidRDefault="00B00684" w:rsidP="00B00684"/>
        </w:tc>
        <w:tc>
          <w:tcPr>
            <w:tcW w:w="1673" w:type="dxa"/>
          </w:tcPr>
          <w:p w:rsidR="00B00684" w:rsidRDefault="00B00684" w:rsidP="00B00684">
            <w:r>
              <w:t xml:space="preserve">15.30-16.30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B00684" w:rsidRDefault="00B00684" w:rsidP="00B00684">
            <w:r>
              <w:t xml:space="preserve">Περιοδεία στο </w:t>
            </w:r>
            <w:proofErr w:type="spellStart"/>
            <w:r>
              <w:t>Προβατοστάσιο</w:t>
            </w:r>
            <w:proofErr w:type="spellEnd"/>
          </w:p>
        </w:tc>
        <w:tc>
          <w:tcPr>
            <w:tcW w:w="809" w:type="dxa"/>
          </w:tcPr>
          <w:p w:rsidR="00B00684" w:rsidRDefault="00B00684" w:rsidP="00B00684">
            <w:r>
              <w:t>Α</w:t>
            </w:r>
          </w:p>
        </w:tc>
        <w:tc>
          <w:tcPr>
            <w:tcW w:w="2378" w:type="dxa"/>
          </w:tcPr>
          <w:p w:rsidR="00B00684" w:rsidRDefault="00B00684" w:rsidP="00B00684">
            <w:proofErr w:type="spellStart"/>
            <w:r>
              <w:t>Κουτσούλη</w:t>
            </w:r>
            <w:proofErr w:type="spellEnd"/>
            <w:r>
              <w:t xml:space="preserve"> Π.</w:t>
            </w:r>
          </w:p>
        </w:tc>
      </w:tr>
      <w:tr w:rsidR="00B00684" w:rsidTr="005978CC">
        <w:tc>
          <w:tcPr>
            <w:tcW w:w="1271" w:type="dxa"/>
          </w:tcPr>
          <w:p w:rsidR="00B00684" w:rsidRDefault="00B00684" w:rsidP="00B00684"/>
        </w:tc>
        <w:tc>
          <w:tcPr>
            <w:tcW w:w="1673" w:type="dxa"/>
          </w:tcPr>
          <w:p w:rsidR="00B00684" w:rsidRDefault="00B00684" w:rsidP="00B00684"/>
        </w:tc>
        <w:tc>
          <w:tcPr>
            <w:tcW w:w="3078" w:type="dxa"/>
          </w:tcPr>
          <w:p w:rsidR="00B00684" w:rsidRDefault="00B00684" w:rsidP="00B00684"/>
        </w:tc>
        <w:tc>
          <w:tcPr>
            <w:tcW w:w="809" w:type="dxa"/>
          </w:tcPr>
          <w:p w:rsidR="00B00684" w:rsidRDefault="00B00684" w:rsidP="00B00684"/>
        </w:tc>
        <w:tc>
          <w:tcPr>
            <w:tcW w:w="2378" w:type="dxa"/>
          </w:tcPr>
          <w:p w:rsidR="00B00684" w:rsidRDefault="00B00684" w:rsidP="00B00684"/>
        </w:tc>
      </w:tr>
      <w:tr w:rsidR="00B00684" w:rsidTr="005978CC">
        <w:tc>
          <w:tcPr>
            <w:tcW w:w="1271" w:type="dxa"/>
          </w:tcPr>
          <w:p w:rsidR="00B00684" w:rsidRDefault="00B00684" w:rsidP="00B00684">
            <w:r>
              <w:t>12-10-2023</w:t>
            </w:r>
          </w:p>
        </w:tc>
        <w:tc>
          <w:tcPr>
            <w:tcW w:w="1673" w:type="dxa"/>
          </w:tcPr>
          <w:p w:rsidR="00B00684" w:rsidRDefault="00B00684" w:rsidP="00B00684">
            <w:r>
              <w:t xml:space="preserve">14.30-15.30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B00684" w:rsidRDefault="00B00684" w:rsidP="00B00684">
            <w:r>
              <w:t>Περιοδεία στο Πτηνοτροφείο</w:t>
            </w:r>
          </w:p>
        </w:tc>
        <w:tc>
          <w:tcPr>
            <w:tcW w:w="809" w:type="dxa"/>
          </w:tcPr>
          <w:p w:rsidR="00B00684" w:rsidRDefault="00B00684" w:rsidP="00B00684">
            <w:r>
              <w:t>Α</w:t>
            </w:r>
          </w:p>
        </w:tc>
        <w:tc>
          <w:tcPr>
            <w:tcW w:w="2378" w:type="dxa"/>
          </w:tcPr>
          <w:p w:rsidR="00B00684" w:rsidRDefault="00B00684" w:rsidP="00B00684">
            <w:proofErr w:type="spellStart"/>
            <w:r>
              <w:t>Γκολιομύτης</w:t>
            </w:r>
            <w:proofErr w:type="spellEnd"/>
            <w:r>
              <w:t xml:space="preserve"> Μ.</w:t>
            </w:r>
          </w:p>
        </w:tc>
      </w:tr>
      <w:tr w:rsidR="00B00684" w:rsidTr="005978CC">
        <w:tc>
          <w:tcPr>
            <w:tcW w:w="1271" w:type="dxa"/>
          </w:tcPr>
          <w:p w:rsidR="00B00684" w:rsidRDefault="00B00684" w:rsidP="00B00684"/>
        </w:tc>
        <w:tc>
          <w:tcPr>
            <w:tcW w:w="1673" w:type="dxa"/>
          </w:tcPr>
          <w:p w:rsidR="00B00684" w:rsidRDefault="00B00684" w:rsidP="00B00684">
            <w:r>
              <w:t xml:space="preserve">15.30-16.30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B00684" w:rsidRDefault="00B00684" w:rsidP="00B00684">
            <w:r>
              <w:t>Περιοδεία στο Πτηνοτροφείο</w:t>
            </w:r>
          </w:p>
        </w:tc>
        <w:tc>
          <w:tcPr>
            <w:tcW w:w="809" w:type="dxa"/>
          </w:tcPr>
          <w:p w:rsidR="00B00684" w:rsidRDefault="00B00684" w:rsidP="00B00684">
            <w:r>
              <w:t>Β</w:t>
            </w:r>
          </w:p>
        </w:tc>
        <w:tc>
          <w:tcPr>
            <w:tcW w:w="2378" w:type="dxa"/>
          </w:tcPr>
          <w:p w:rsidR="00B00684" w:rsidRDefault="00B00684" w:rsidP="00B00684">
            <w:proofErr w:type="spellStart"/>
            <w:r>
              <w:t>Γκολιομύτης</w:t>
            </w:r>
            <w:proofErr w:type="spellEnd"/>
            <w:r>
              <w:t xml:space="preserve"> Μ.</w:t>
            </w:r>
          </w:p>
        </w:tc>
      </w:tr>
      <w:tr w:rsidR="00B00684" w:rsidTr="005978CC">
        <w:tc>
          <w:tcPr>
            <w:tcW w:w="1271" w:type="dxa"/>
          </w:tcPr>
          <w:p w:rsidR="00B00684" w:rsidRDefault="00B00684" w:rsidP="00B00684"/>
        </w:tc>
        <w:tc>
          <w:tcPr>
            <w:tcW w:w="1673" w:type="dxa"/>
          </w:tcPr>
          <w:p w:rsidR="00B00684" w:rsidRDefault="00B00684" w:rsidP="00B00684"/>
        </w:tc>
        <w:tc>
          <w:tcPr>
            <w:tcW w:w="3078" w:type="dxa"/>
          </w:tcPr>
          <w:p w:rsidR="00B00684" w:rsidRDefault="00B00684" w:rsidP="00B00684"/>
        </w:tc>
        <w:tc>
          <w:tcPr>
            <w:tcW w:w="809" w:type="dxa"/>
          </w:tcPr>
          <w:p w:rsidR="00B00684" w:rsidRDefault="00B00684" w:rsidP="00B00684"/>
        </w:tc>
        <w:tc>
          <w:tcPr>
            <w:tcW w:w="2378" w:type="dxa"/>
          </w:tcPr>
          <w:p w:rsidR="00B00684" w:rsidRDefault="00B00684" w:rsidP="00B00684"/>
        </w:tc>
      </w:tr>
      <w:tr w:rsidR="00B00684" w:rsidTr="005978CC">
        <w:tc>
          <w:tcPr>
            <w:tcW w:w="1271" w:type="dxa"/>
          </w:tcPr>
          <w:p w:rsidR="00B00684" w:rsidRDefault="00B00684" w:rsidP="00B00684">
            <w:r>
              <w:t>19-10-2023</w:t>
            </w:r>
          </w:p>
        </w:tc>
        <w:tc>
          <w:tcPr>
            <w:tcW w:w="1673" w:type="dxa"/>
          </w:tcPr>
          <w:p w:rsidR="00B00684" w:rsidRDefault="00B00684" w:rsidP="00B00684">
            <w:r>
              <w:t xml:space="preserve">14.30-15.30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B00684" w:rsidRDefault="00B00684" w:rsidP="00843D40">
            <w:r>
              <w:t xml:space="preserve">Κεφαλή </w:t>
            </w:r>
            <w:r w:rsidR="00843D40">
              <w:t xml:space="preserve"> &amp; </w:t>
            </w:r>
            <w:r>
              <w:t>πρόσθιο τμήμα κορμού Αγελάδας</w:t>
            </w:r>
          </w:p>
        </w:tc>
        <w:tc>
          <w:tcPr>
            <w:tcW w:w="809" w:type="dxa"/>
          </w:tcPr>
          <w:p w:rsidR="00B00684" w:rsidRDefault="00B00684" w:rsidP="00B00684">
            <w:r>
              <w:t>Α</w:t>
            </w:r>
          </w:p>
        </w:tc>
        <w:tc>
          <w:tcPr>
            <w:tcW w:w="2378" w:type="dxa"/>
          </w:tcPr>
          <w:p w:rsidR="00B00684" w:rsidRDefault="00B00684" w:rsidP="00B00684">
            <w:proofErr w:type="spellStart"/>
            <w:r>
              <w:t>Χαρισμιάδου</w:t>
            </w:r>
            <w:proofErr w:type="spellEnd"/>
            <w:r>
              <w:t xml:space="preserve"> Μ.</w:t>
            </w:r>
          </w:p>
        </w:tc>
      </w:tr>
      <w:tr w:rsidR="00B00684" w:rsidTr="005978CC">
        <w:tc>
          <w:tcPr>
            <w:tcW w:w="1271" w:type="dxa"/>
          </w:tcPr>
          <w:p w:rsidR="00B00684" w:rsidRDefault="00B00684" w:rsidP="00B00684"/>
        </w:tc>
        <w:tc>
          <w:tcPr>
            <w:tcW w:w="1673" w:type="dxa"/>
          </w:tcPr>
          <w:p w:rsidR="00B00684" w:rsidRDefault="00B00684" w:rsidP="00B00684">
            <w:r>
              <w:t xml:space="preserve">14.30-15.30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B00684" w:rsidRDefault="00843D40" w:rsidP="00B00684">
            <w:r>
              <w:t xml:space="preserve">Κεφαλή &amp; </w:t>
            </w:r>
            <w:r w:rsidR="00B00684">
              <w:t>πρόσθιο τμήμα κορμού Αγελάδας</w:t>
            </w:r>
          </w:p>
        </w:tc>
        <w:tc>
          <w:tcPr>
            <w:tcW w:w="809" w:type="dxa"/>
          </w:tcPr>
          <w:p w:rsidR="00B00684" w:rsidRDefault="00B00684" w:rsidP="00B00684">
            <w:r>
              <w:t>Β</w:t>
            </w:r>
          </w:p>
        </w:tc>
        <w:tc>
          <w:tcPr>
            <w:tcW w:w="2378" w:type="dxa"/>
          </w:tcPr>
          <w:p w:rsidR="00B00684" w:rsidRDefault="00B00684" w:rsidP="00B00684">
            <w:proofErr w:type="spellStart"/>
            <w:r>
              <w:t>Κουτσούλη</w:t>
            </w:r>
            <w:proofErr w:type="spellEnd"/>
            <w:r>
              <w:t xml:space="preserve"> Π.</w:t>
            </w:r>
          </w:p>
        </w:tc>
      </w:tr>
      <w:tr w:rsidR="00B00684" w:rsidTr="005978CC">
        <w:tc>
          <w:tcPr>
            <w:tcW w:w="1271" w:type="dxa"/>
          </w:tcPr>
          <w:p w:rsidR="00B00684" w:rsidRDefault="00B00684" w:rsidP="00B00684"/>
        </w:tc>
        <w:tc>
          <w:tcPr>
            <w:tcW w:w="1673" w:type="dxa"/>
          </w:tcPr>
          <w:p w:rsidR="00B00684" w:rsidRDefault="00B00684" w:rsidP="00B00684"/>
        </w:tc>
        <w:tc>
          <w:tcPr>
            <w:tcW w:w="3078" w:type="dxa"/>
          </w:tcPr>
          <w:p w:rsidR="00B00684" w:rsidRDefault="00B00684" w:rsidP="00B00684"/>
        </w:tc>
        <w:tc>
          <w:tcPr>
            <w:tcW w:w="809" w:type="dxa"/>
          </w:tcPr>
          <w:p w:rsidR="00B00684" w:rsidRDefault="00B00684" w:rsidP="00B00684"/>
        </w:tc>
        <w:tc>
          <w:tcPr>
            <w:tcW w:w="2378" w:type="dxa"/>
          </w:tcPr>
          <w:p w:rsidR="00B00684" w:rsidRDefault="00B00684" w:rsidP="00B00684"/>
        </w:tc>
      </w:tr>
      <w:tr w:rsidR="00B00684" w:rsidTr="005978CC">
        <w:tc>
          <w:tcPr>
            <w:tcW w:w="1271" w:type="dxa"/>
          </w:tcPr>
          <w:p w:rsidR="00B00684" w:rsidRDefault="00B00684" w:rsidP="00B00684">
            <w:r>
              <w:t>26-10-2023</w:t>
            </w:r>
          </w:p>
        </w:tc>
        <w:tc>
          <w:tcPr>
            <w:tcW w:w="1673" w:type="dxa"/>
          </w:tcPr>
          <w:p w:rsidR="00B00684" w:rsidRDefault="00B00684" w:rsidP="00B00684">
            <w:r>
              <w:t xml:space="preserve">14.30-15.30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B00684" w:rsidRDefault="00B00684" w:rsidP="00B00684">
            <w:r>
              <w:t>Οπίσθιο τμήμα κορμού Αγελάδας</w:t>
            </w:r>
          </w:p>
        </w:tc>
        <w:tc>
          <w:tcPr>
            <w:tcW w:w="809" w:type="dxa"/>
          </w:tcPr>
          <w:p w:rsidR="00B00684" w:rsidRDefault="00B00684" w:rsidP="00B00684">
            <w:r>
              <w:t>Α</w:t>
            </w:r>
          </w:p>
        </w:tc>
        <w:tc>
          <w:tcPr>
            <w:tcW w:w="2378" w:type="dxa"/>
          </w:tcPr>
          <w:p w:rsidR="00B00684" w:rsidRDefault="00B00684" w:rsidP="00B00684">
            <w:proofErr w:type="spellStart"/>
            <w:r>
              <w:t>Χαρισμιάδου</w:t>
            </w:r>
            <w:proofErr w:type="spellEnd"/>
            <w:r>
              <w:t xml:space="preserve"> Μ.</w:t>
            </w:r>
          </w:p>
        </w:tc>
      </w:tr>
      <w:tr w:rsidR="00B00684" w:rsidTr="005978CC">
        <w:tc>
          <w:tcPr>
            <w:tcW w:w="1271" w:type="dxa"/>
          </w:tcPr>
          <w:p w:rsidR="00B00684" w:rsidRDefault="00B00684" w:rsidP="00B00684"/>
        </w:tc>
        <w:tc>
          <w:tcPr>
            <w:tcW w:w="1673" w:type="dxa"/>
          </w:tcPr>
          <w:p w:rsidR="00B00684" w:rsidRDefault="00B00684" w:rsidP="00B00684">
            <w:r>
              <w:t xml:space="preserve">14.30-15.30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B00684" w:rsidRDefault="00B00684" w:rsidP="00B00684">
            <w:r>
              <w:t>Οπίσθιο τμήμα κορμού Αγελάδας</w:t>
            </w:r>
          </w:p>
        </w:tc>
        <w:tc>
          <w:tcPr>
            <w:tcW w:w="809" w:type="dxa"/>
          </w:tcPr>
          <w:p w:rsidR="00B00684" w:rsidRDefault="00B00684" w:rsidP="00B00684">
            <w:r>
              <w:t>Β</w:t>
            </w:r>
          </w:p>
        </w:tc>
        <w:tc>
          <w:tcPr>
            <w:tcW w:w="2378" w:type="dxa"/>
          </w:tcPr>
          <w:p w:rsidR="00B00684" w:rsidRDefault="00B00684" w:rsidP="00B00684">
            <w:proofErr w:type="spellStart"/>
            <w:r>
              <w:t>Κουτσούλη</w:t>
            </w:r>
            <w:proofErr w:type="spellEnd"/>
            <w:r>
              <w:t xml:space="preserve"> Π.</w:t>
            </w:r>
          </w:p>
        </w:tc>
      </w:tr>
      <w:tr w:rsidR="00B00684" w:rsidTr="005978CC">
        <w:tc>
          <w:tcPr>
            <w:tcW w:w="1271" w:type="dxa"/>
          </w:tcPr>
          <w:p w:rsidR="00B00684" w:rsidRDefault="00B00684" w:rsidP="00B00684"/>
        </w:tc>
        <w:tc>
          <w:tcPr>
            <w:tcW w:w="1673" w:type="dxa"/>
          </w:tcPr>
          <w:p w:rsidR="00B00684" w:rsidRDefault="00B00684" w:rsidP="00B00684"/>
        </w:tc>
        <w:tc>
          <w:tcPr>
            <w:tcW w:w="3078" w:type="dxa"/>
          </w:tcPr>
          <w:p w:rsidR="00B00684" w:rsidRDefault="00B00684" w:rsidP="00B00684"/>
        </w:tc>
        <w:tc>
          <w:tcPr>
            <w:tcW w:w="809" w:type="dxa"/>
          </w:tcPr>
          <w:p w:rsidR="00B00684" w:rsidRDefault="00B00684" w:rsidP="00B00684"/>
        </w:tc>
        <w:tc>
          <w:tcPr>
            <w:tcW w:w="2378" w:type="dxa"/>
          </w:tcPr>
          <w:p w:rsidR="00B00684" w:rsidRDefault="00B00684" w:rsidP="00B00684"/>
        </w:tc>
      </w:tr>
      <w:tr w:rsidR="00D40B89" w:rsidTr="005978CC">
        <w:tc>
          <w:tcPr>
            <w:tcW w:w="1271" w:type="dxa"/>
          </w:tcPr>
          <w:p w:rsidR="00D40B89" w:rsidRDefault="00D40B89" w:rsidP="00D40B89">
            <w:r>
              <w:t>2-11-2023</w:t>
            </w:r>
          </w:p>
        </w:tc>
        <w:tc>
          <w:tcPr>
            <w:tcW w:w="1673" w:type="dxa"/>
          </w:tcPr>
          <w:p w:rsidR="00D40B89" w:rsidRDefault="00D40B89" w:rsidP="00D40B89">
            <w:r>
              <w:t xml:space="preserve">14.30-15.30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D40B89" w:rsidRDefault="00D40B89" w:rsidP="00D40B89">
            <w:proofErr w:type="spellStart"/>
            <w:r>
              <w:t>Σωματομετρήσεις</w:t>
            </w:r>
            <w:proofErr w:type="spellEnd"/>
            <w:r>
              <w:t xml:space="preserve"> στην αγελάδα, Κινήσεις, Ευστάθεια</w:t>
            </w:r>
          </w:p>
        </w:tc>
        <w:tc>
          <w:tcPr>
            <w:tcW w:w="809" w:type="dxa"/>
          </w:tcPr>
          <w:p w:rsidR="00D40B89" w:rsidRDefault="00D40B89" w:rsidP="00D40B89">
            <w:r>
              <w:t>Α</w:t>
            </w:r>
          </w:p>
        </w:tc>
        <w:tc>
          <w:tcPr>
            <w:tcW w:w="2378" w:type="dxa"/>
          </w:tcPr>
          <w:p w:rsidR="00D40B89" w:rsidRDefault="00D40B89" w:rsidP="00D40B89">
            <w:proofErr w:type="spellStart"/>
            <w:r>
              <w:t>Χαρισμιάδου</w:t>
            </w:r>
            <w:proofErr w:type="spellEnd"/>
            <w:r>
              <w:t xml:space="preserve"> Μ.</w:t>
            </w:r>
          </w:p>
        </w:tc>
      </w:tr>
      <w:tr w:rsidR="00D40B89" w:rsidTr="005978CC">
        <w:tc>
          <w:tcPr>
            <w:tcW w:w="1271" w:type="dxa"/>
          </w:tcPr>
          <w:p w:rsidR="00D40B89" w:rsidRDefault="00D40B89" w:rsidP="00D40B89"/>
        </w:tc>
        <w:tc>
          <w:tcPr>
            <w:tcW w:w="1673" w:type="dxa"/>
          </w:tcPr>
          <w:p w:rsidR="00D40B89" w:rsidRDefault="00D40B89" w:rsidP="00D40B89">
            <w:r>
              <w:t xml:space="preserve">14.30-15.30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D40B89" w:rsidRDefault="00D40B89" w:rsidP="00D40B89">
            <w:proofErr w:type="spellStart"/>
            <w:r>
              <w:t>Σωματομετρήσεις</w:t>
            </w:r>
            <w:proofErr w:type="spellEnd"/>
            <w:r>
              <w:t xml:space="preserve"> στην αγελάδα, Κινήσεις, Ευστάθεια</w:t>
            </w:r>
          </w:p>
        </w:tc>
        <w:tc>
          <w:tcPr>
            <w:tcW w:w="809" w:type="dxa"/>
          </w:tcPr>
          <w:p w:rsidR="00D40B89" w:rsidRDefault="00D40B89" w:rsidP="00D40B89">
            <w:r>
              <w:t>Β</w:t>
            </w:r>
          </w:p>
        </w:tc>
        <w:tc>
          <w:tcPr>
            <w:tcW w:w="2378" w:type="dxa"/>
          </w:tcPr>
          <w:p w:rsidR="00D40B89" w:rsidRDefault="00D40B89" w:rsidP="00D40B89">
            <w:proofErr w:type="spellStart"/>
            <w:r>
              <w:t>Κουτσούλη</w:t>
            </w:r>
            <w:proofErr w:type="spellEnd"/>
            <w:r>
              <w:t xml:space="preserve"> Π.</w:t>
            </w:r>
          </w:p>
        </w:tc>
      </w:tr>
      <w:tr w:rsidR="00D40B89" w:rsidTr="005978CC">
        <w:tc>
          <w:tcPr>
            <w:tcW w:w="1271" w:type="dxa"/>
          </w:tcPr>
          <w:p w:rsidR="00D40B89" w:rsidRDefault="00D40B89" w:rsidP="00D40B89"/>
        </w:tc>
        <w:tc>
          <w:tcPr>
            <w:tcW w:w="1673" w:type="dxa"/>
          </w:tcPr>
          <w:p w:rsidR="00D40B89" w:rsidRDefault="00D40B89" w:rsidP="00D40B89"/>
        </w:tc>
        <w:tc>
          <w:tcPr>
            <w:tcW w:w="3078" w:type="dxa"/>
          </w:tcPr>
          <w:p w:rsidR="00D40B89" w:rsidRDefault="00D40B89" w:rsidP="00D40B89"/>
        </w:tc>
        <w:tc>
          <w:tcPr>
            <w:tcW w:w="809" w:type="dxa"/>
          </w:tcPr>
          <w:p w:rsidR="00D40B89" w:rsidRDefault="00D40B89" w:rsidP="00D40B89"/>
        </w:tc>
        <w:tc>
          <w:tcPr>
            <w:tcW w:w="2378" w:type="dxa"/>
          </w:tcPr>
          <w:p w:rsidR="00D40B89" w:rsidRDefault="00D40B89" w:rsidP="00D40B89"/>
        </w:tc>
      </w:tr>
      <w:tr w:rsidR="00D40B89" w:rsidTr="005978CC">
        <w:tc>
          <w:tcPr>
            <w:tcW w:w="1271" w:type="dxa"/>
          </w:tcPr>
          <w:p w:rsidR="00D40B89" w:rsidRDefault="00D40B89" w:rsidP="00D40B89">
            <w:r>
              <w:t>9-11-2023</w:t>
            </w:r>
          </w:p>
        </w:tc>
        <w:tc>
          <w:tcPr>
            <w:tcW w:w="1673" w:type="dxa"/>
          </w:tcPr>
          <w:p w:rsidR="00D40B89" w:rsidRDefault="00D40B89" w:rsidP="00D40B89">
            <w:r>
              <w:t xml:space="preserve">14.30-15.30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D40B89" w:rsidRDefault="00D40B89" w:rsidP="00D40B89">
            <w:proofErr w:type="spellStart"/>
            <w:r>
              <w:t>Σωματομετρήσεις</w:t>
            </w:r>
            <w:proofErr w:type="spellEnd"/>
            <w:r>
              <w:t xml:space="preserve"> στα πρόβατα</w:t>
            </w:r>
          </w:p>
        </w:tc>
        <w:tc>
          <w:tcPr>
            <w:tcW w:w="809" w:type="dxa"/>
          </w:tcPr>
          <w:p w:rsidR="00D40B89" w:rsidRDefault="00D40B89" w:rsidP="00D40B89">
            <w:r>
              <w:t>Α</w:t>
            </w:r>
          </w:p>
        </w:tc>
        <w:tc>
          <w:tcPr>
            <w:tcW w:w="2378" w:type="dxa"/>
          </w:tcPr>
          <w:p w:rsidR="00D40B89" w:rsidRDefault="00D40B89" w:rsidP="00D40B89">
            <w:proofErr w:type="spellStart"/>
            <w:r>
              <w:t>Χαρισμιάδου</w:t>
            </w:r>
            <w:proofErr w:type="spellEnd"/>
            <w:r>
              <w:t xml:space="preserve"> Μ.</w:t>
            </w:r>
          </w:p>
        </w:tc>
      </w:tr>
      <w:tr w:rsidR="00D40B89" w:rsidTr="005978CC">
        <w:tc>
          <w:tcPr>
            <w:tcW w:w="1271" w:type="dxa"/>
          </w:tcPr>
          <w:p w:rsidR="00D40B89" w:rsidRDefault="00D40B89" w:rsidP="00D40B89"/>
        </w:tc>
        <w:tc>
          <w:tcPr>
            <w:tcW w:w="1673" w:type="dxa"/>
          </w:tcPr>
          <w:p w:rsidR="00D40B89" w:rsidRDefault="00D40B89" w:rsidP="00D40B89">
            <w:r>
              <w:t xml:space="preserve">14.30-15.30 </w:t>
            </w:r>
            <w:proofErr w:type="spellStart"/>
            <w:r>
              <w:t>μμ</w:t>
            </w:r>
            <w:proofErr w:type="spellEnd"/>
          </w:p>
        </w:tc>
        <w:tc>
          <w:tcPr>
            <w:tcW w:w="3078" w:type="dxa"/>
          </w:tcPr>
          <w:p w:rsidR="00D40B89" w:rsidRDefault="00D40B89" w:rsidP="00D40B89">
            <w:proofErr w:type="spellStart"/>
            <w:r>
              <w:t>Σωματομετρήσεις</w:t>
            </w:r>
            <w:proofErr w:type="spellEnd"/>
            <w:r>
              <w:t xml:space="preserve"> στα πρόβατα</w:t>
            </w:r>
          </w:p>
        </w:tc>
        <w:tc>
          <w:tcPr>
            <w:tcW w:w="809" w:type="dxa"/>
          </w:tcPr>
          <w:p w:rsidR="00D40B89" w:rsidRDefault="00D40B89" w:rsidP="00D40B89">
            <w:r>
              <w:t>Β</w:t>
            </w:r>
          </w:p>
        </w:tc>
        <w:tc>
          <w:tcPr>
            <w:tcW w:w="2378" w:type="dxa"/>
          </w:tcPr>
          <w:p w:rsidR="00D40B89" w:rsidRDefault="00D40B89" w:rsidP="00D40B89">
            <w:proofErr w:type="spellStart"/>
            <w:r>
              <w:t>Κουτσούλη</w:t>
            </w:r>
            <w:proofErr w:type="spellEnd"/>
            <w:r>
              <w:t xml:space="preserve"> Π.</w:t>
            </w:r>
          </w:p>
        </w:tc>
      </w:tr>
      <w:tr w:rsidR="00D40B89" w:rsidTr="005978CC">
        <w:tc>
          <w:tcPr>
            <w:tcW w:w="1271" w:type="dxa"/>
          </w:tcPr>
          <w:p w:rsidR="00D40B89" w:rsidRDefault="00D40B89" w:rsidP="00D40B89"/>
        </w:tc>
        <w:tc>
          <w:tcPr>
            <w:tcW w:w="1673" w:type="dxa"/>
          </w:tcPr>
          <w:p w:rsidR="00D40B89" w:rsidRDefault="00D40B89" w:rsidP="00D40B89"/>
        </w:tc>
        <w:tc>
          <w:tcPr>
            <w:tcW w:w="3078" w:type="dxa"/>
          </w:tcPr>
          <w:p w:rsidR="00D40B89" w:rsidRDefault="00D40B89" w:rsidP="00D40B89"/>
        </w:tc>
        <w:tc>
          <w:tcPr>
            <w:tcW w:w="809" w:type="dxa"/>
          </w:tcPr>
          <w:p w:rsidR="00D40B89" w:rsidRDefault="00D40B89" w:rsidP="00D40B89"/>
        </w:tc>
        <w:tc>
          <w:tcPr>
            <w:tcW w:w="2378" w:type="dxa"/>
          </w:tcPr>
          <w:p w:rsidR="00D40B89" w:rsidRDefault="00D40B89" w:rsidP="00D40B89"/>
        </w:tc>
      </w:tr>
    </w:tbl>
    <w:p w:rsidR="00FB532A" w:rsidRDefault="00C30D6A">
      <w:r>
        <w:t xml:space="preserve"> Σε περίπτωση που κάποιο εργαστήριο δεν πραγματοποιηθεί τη συγκεκριμένη ημερομηνία που έχει προγραμματιστεί, η διεξαγωγή του θα γίνει την αμέσως επόμενη εβδομάδα</w:t>
      </w:r>
      <w:r w:rsidR="00843D40">
        <w:t>.</w:t>
      </w:r>
      <w:bookmarkStart w:id="0" w:name="_GoBack"/>
      <w:bookmarkEnd w:id="0"/>
    </w:p>
    <w:sectPr w:rsidR="00FB53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2A"/>
    <w:rsid w:val="005978CC"/>
    <w:rsid w:val="007B1F44"/>
    <w:rsid w:val="00843D40"/>
    <w:rsid w:val="00B00684"/>
    <w:rsid w:val="00C30D6A"/>
    <w:rsid w:val="00C41240"/>
    <w:rsid w:val="00D40B89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B030"/>
  <w15:chartTrackingRefBased/>
  <w15:docId w15:val="{D349F51D-BD7C-4382-89E4-7E0DB276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2023-10-02T19:08:00Z</dcterms:created>
  <dcterms:modified xsi:type="dcterms:W3CDTF">2023-10-02T20:00:00Z</dcterms:modified>
</cp:coreProperties>
</file>