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83"/>
        <w:gridCol w:w="1642"/>
        <w:gridCol w:w="850"/>
        <w:gridCol w:w="5157"/>
        <w:gridCol w:w="3260"/>
        <w:gridCol w:w="2376"/>
      </w:tblGrid>
      <w:tr w:rsidR="0054623B" w:rsidRPr="006C3898" w14:paraId="320D0158" w14:textId="77777777" w:rsidTr="00E92F50">
        <w:trPr>
          <w:trHeight w:val="37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AFCB2" w14:textId="60659EA1" w:rsidR="009E49F3" w:rsidRPr="006C3898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30"/>
                <w:u w:val="single"/>
                <w:lang w:eastAsia="el-GR"/>
              </w:rPr>
            </w:pPr>
            <w:bookmarkStart w:id="0" w:name="_Hlk144130601"/>
            <w:r w:rsidRPr="006C3898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>ΠΡΟΓΡΑΜΜΑ ΕΞΕΤΑΣΕΩΝ ΣΕΠΤΕΜΒΡΙΟΥ 202</w:t>
            </w:r>
            <w:r w:rsidR="00516412" w:rsidRPr="006C3898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>5</w:t>
            </w:r>
            <w:r w:rsidRPr="006C3898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 xml:space="preserve">   ΑΚΑΔΗΜΑΪΚΟΥ ΕΤΟΥΣ  202</w:t>
            </w:r>
            <w:r w:rsidR="005B655C" w:rsidRPr="006C3898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>4</w:t>
            </w:r>
            <w:r w:rsidRPr="006C3898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 xml:space="preserve"> - 202</w:t>
            </w:r>
            <w:r w:rsidR="005B655C" w:rsidRPr="006C3898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l-GR"/>
              </w:rPr>
              <w:t>5</w:t>
            </w:r>
          </w:p>
        </w:tc>
      </w:tr>
      <w:tr w:rsidR="0074525F" w:rsidRPr="006C3898" w14:paraId="4584E18B" w14:textId="77777777" w:rsidTr="00E92F50">
        <w:trPr>
          <w:trHeight w:val="732"/>
        </w:trPr>
        <w:tc>
          <w:tcPr>
            <w:tcW w:w="1516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DE2D83" w14:textId="77777777" w:rsidR="0074525F" w:rsidRPr="006C3898" w:rsidRDefault="0074525F" w:rsidP="00745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40"/>
                <w:lang w:eastAsia="el-GR"/>
              </w:rPr>
            </w:pPr>
          </w:p>
        </w:tc>
      </w:tr>
      <w:tr w:rsidR="0054623B" w:rsidRPr="006C3898" w14:paraId="64BAFE74" w14:textId="77777777" w:rsidTr="00E92F50">
        <w:trPr>
          <w:trHeight w:val="172"/>
        </w:trPr>
        <w:tc>
          <w:tcPr>
            <w:tcW w:w="1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B27" w14:textId="77777777" w:rsidR="009E49F3" w:rsidRPr="006C3898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ΗΜΕΡΟΜΗΝΙΑ</w:t>
            </w:r>
          </w:p>
        </w:tc>
        <w:tc>
          <w:tcPr>
            <w:tcW w:w="16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FDA" w14:textId="77777777" w:rsidR="009E49F3" w:rsidRPr="006C3898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ΩΡΑ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903" w14:textId="77777777" w:rsidR="009E49F3" w:rsidRPr="006C3898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 Μ.</w:t>
            </w:r>
          </w:p>
        </w:tc>
        <w:tc>
          <w:tcPr>
            <w:tcW w:w="515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87B" w14:textId="77777777" w:rsidR="009E49F3" w:rsidRPr="006C3898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936" w14:textId="77777777" w:rsidR="009E49F3" w:rsidRPr="006C3898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ΕΞΑΜΗΝΟ</w:t>
            </w:r>
          </w:p>
        </w:tc>
        <w:tc>
          <w:tcPr>
            <w:tcW w:w="23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98048" w14:textId="77777777" w:rsidR="009E49F3" w:rsidRPr="006C3898" w:rsidRDefault="009E49F3" w:rsidP="002B7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ΑΙΘΟΥΣΑ</w:t>
            </w:r>
          </w:p>
        </w:tc>
      </w:tr>
      <w:tr w:rsidR="00F46ACD" w:rsidRPr="006C3898" w14:paraId="1C05FF32" w14:textId="77777777" w:rsidTr="009B2B32">
        <w:trPr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8D43" w14:textId="77777777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ΤΡΙΤΗ</w:t>
            </w:r>
          </w:p>
          <w:p w14:paraId="76D79C54" w14:textId="10A0907A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954770" w14:textId="2E441334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7685" w14:textId="59538E6D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159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9633" w14:textId="758BC0DD" w:rsidR="00F46ACD" w:rsidRPr="006C3898" w:rsidRDefault="00F46ACD" w:rsidP="00F9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ΑΝΑΠΤΥΞΗΣ ΖΩΩΝ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D340" w14:textId="4F5C0862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ΒΙΟ, 6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 xml:space="preserve">ο 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ΕΖΠ,</w:t>
            </w:r>
          </w:p>
          <w:p w14:paraId="2733D9C0" w14:textId="091F068F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064B5A4B" w14:textId="77777777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0B356F93" w14:textId="13D3A785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F46ACD" w:rsidRPr="006C3898" w14:paraId="06375AF0" w14:textId="77777777" w:rsidTr="009B2B32">
        <w:trPr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BC2" w14:textId="77777777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CA7CF7" w14:textId="77777777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E141" w14:textId="0FDE0BCA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4611" w14:textId="28429586" w:rsidR="00F46ACD" w:rsidRPr="006C3898" w:rsidRDefault="00F46ACD" w:rsidP="00F9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ΠΑΡΑΓΩΓΙΚΩΝ ΙΔΙΟΤΗΤΩΝ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D0A4" w14:textId="2A5868C1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19B314F3" w14:textId="77777777" w:rsidR="00F46ACD" w:rsidRPr="006C3898" w:rsidRDefault="00F46ACD" w:rsidP="00382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445150" w:rsidRPr="006C3898" w14:paraId="0E93493E" w14:textId="77777777" w:rsidTr="00E92F50">
        <w:trPr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57F" w14:textId="77777777" w:rsidR="00445150" w:rsidRPr="006C3898" w:rsidRDefault="00445150" w:rsidP="00E2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ΠΑΡΑΣΚΕΥΗ</w:t>
            </w:r>
          </w:p>
          <w:p w14:paraId="14A8668F" w14:textId="3F0BFCEE" w:rsidR="00445150" w:rsidRPr="006C3898" w:rsidRDefault="00445150" w:rsidP="00E2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05.09.2025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73265C" w14:textId="7A079581" w:rsidR="00445150" w:rsidRPr="006C3898" w:rsidRDefault="00445150" w:rsidP="00E2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69EB" w14:textId="11ADB2D0" w:rsidR="00445150" w:rsidRPr="006C3898" w:rsidRDefault="00445150" w:rsidP="00E2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3675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35AF" w14:textId="4FB18823" w:rsidR="00445150" w:rsidRPr="006C3898" w:rsidRDefault="00445150" w:rsidP="00F9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ΑΡΧΕΣ ΖΩΙΚΗΣ ΠΑΡΑΓΩΓΗΣ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7DB" w14:textId="77777777" w:rsidR="00445150" w:rsidRPr="006C3898" w:rsidRDefault="00445150" w:rsidP="00E2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003F6833" w14:textId="3F8E910A" w:rsidR="00445150" w:rsidRPr="006C3898" w:rsidRDefault="00445150" w:rsidP="00E2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0E719E25" w14:textId="77777777" w:rsidR="00445150" w:rsidRPr="006C3898" w:rsidRDefault="00445150" w:rsidP="00E2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1B8D160A" w14:textId="37CC98DB" w:rsidR="00445150" w:rsidRPr="006C3898" w:rsidRDefault="00445150" w:rsidP="00E2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445150" w:rsidRPr="006C3898" w14:paraId="70F4D081" w14:textId="77777777" w:rsidTr="00A46BF8">
        <w:trPr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B472" w14:textId="77777777" w:rsidR="00445150" w:rsidRPr="006C3898" w:rsidRDefault="00445150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E3FC5" w14:textId="77777777" w:rsidR="00445150" w:rsidRPr="006C3898" w:rsidRDefault="00445150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57E8" w14:textId="356286F3" w:rsidR="00445150" w:rsidRPr="006C3898" w:rsidRDefault="00445150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800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5C57" w14:textId="1FDFF6B0" w:rsidR="00445150" w:rsidRPr="006C3898" w:rsidRDefault="00445150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ΕΙΣΑΓΩΓΗ στη ΖΩΟΤΕΧΝΙΑ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2F27" w14:textId="6E0792AE" w:rsidR="00445150" w:rsidRPr="006C3898" w:rsidRDefault="00445150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πτυχίω.</w:t>
            </w:r>
          </w:p>
        </w:tc>
        <w:tc>
          <w:tcPr>
            <w:tcW w:w="2376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302AB1D4" w14:textId="77777777" w:rsidR="00445150" w:rsidRPr="006C3898" w:rsidRDefault="00445150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AD4E14" w:rsidRPr="006C3898" w14:paraId="4AB79D4D" w14:textId="77777777" w:rsidTr="00E92F50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6609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ΔΕΥΤΕΡΑ</w:t>
            </w:r>
          </w:p>
          <w:p w14:paraId="3165E30B" w14:textId="405C41DF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08.09.2025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C3E381" w14:textId="76B3D8C4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A2C7" w14:textId="2484B74F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2995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A11B" w14:textId="1279275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ΜΗΡΥΚΑΣΤΙΚΩΝ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260C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7651698A" w14:textId="5AAB7459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2428EBED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2C4AC015" w14:textId="50EFA1BD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AD4E14" w:rsidRPr="006C3898" w14:paraId="104AFDCE" w14:textId="77777777" w:rsidTr="00E92F50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4B00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ΠΕΜΠΤΗ</w:t>
            </w:r>
          </w:p>
          <w:p w14:paraId="2527AA0F" w14:textId="47218E23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11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B3D8E3" w14:textId="1AE1A71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7BB1" w14:textId="36B2063F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1FA0" w14:textId="66A662B2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ΑΣΦΑΛΕΙΑ και ΠΟΙΟΤΗΤΑ ΠΡΟΙΟΝΤΩΝ ΖΩΙΚΗΣ ΠΡΟΕΛΕΥΣΗΣ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2F44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1A7C0D60" w14:textId="65930D0E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5900BBB0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2419E3F5" w14:textId="0C2D4029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AD4E14" w:rsidRPr="006C3898" w14:paraId="423F141D" w14:textId="77777777" w:rsidTr="00E92F50">
        <w:trPr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3816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ΤΡΙΤΗ</w:t>
            </w:r>
          </w:p>
          <w:p w14:paraId="1D50AA83" w14:textId="74ADD245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16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AA212E" w14:textId="2043400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C764" w14:textId="4852D39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0D76" w14:textId="2C8B1574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ΜΟΝΟΓΑΣΤΡΙΚΩΝ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CA52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69C6424E" w14:textId="41D89B0F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2DC15E40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6E4981E2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Φραγκόπουλου</w:t>
            </w:r>
          </w:p>
          <w:p w14:paraId="75EA8D63" w14:textId="1508A3A1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&amp; Καλαϊσάκη</w:t>
            </w:r>
          </w:p>
        </w:tc>
      </w:tr>
      <w:tr w:rsidR="00AD4E14" w:rsidRPr="006C3898" w14:paraId="0FB6564B" w14:textId="77777777" w:rsidTr="00E92F50">
        <w:trPr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6DD6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C96149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36B7" w14:textId="03A9F6ED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163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D46F" w14:textId="2A728ED5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ΕΙΔΙΚΕΣ ΕΚΤΡΟΦΕΣ γουνοφόρα, σαλιγκάρια, ωδικά πτηνά, ελαφοειδή, ζώα εργαστηρίου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45B8" w14:textId="2445200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6C1B8AE0" w14:textId="75254A21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7ABAA6F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AD4E14" w:rsidRPr="006C3898" w14:paraId="62874188" w14:textId="77777777" w:rsidTr="00E92F50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DD81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ΤΕΤΑΡΤΗ</w:t>
            </w:r>
          </w:p>
          <w:p w14:paraId="3210FE85" w14:textId="62C383DD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7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010CF5" w14:textId="2A4D943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E846" w14:textId="238C2E1C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9408" w14:textId="53D1AC0E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ΖΩΙΚΗ ΠΑΡΑΓΩΓΗ ─ ΠΕΡΙΒΑΛΛΟΝ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C284A8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1474BF24" w14:textId="1A67E645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08931A30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5DD57F73" w14:textId="0E604D8D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AD4E14" w:rsidRPr="006C3898" w14:paraId="2B1D163F" w14:textId="77777777" w:rsidTr="002D0AAF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FC2C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ΠΕΜΠΤΗ</w:t>
            </w:r>
          </w:p>
          <w:p w14:paraId="5F687E2A" w14:textId="2284BB8B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18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04A6" w14:textId="769DE742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08:00 - 11:00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3A7" w14:textId="0AC6D69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375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A539" w14:textId="0921FEC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ΜΕΘΟΔΟΙ ΓΕΝΕΤΙΚΗΣ ΒΕΛΤΙΩΣΗΣ ΖΩΩΝ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B435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25CB303C" w14:textId="65AC58C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B8CF3D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7F062DEF" w14:textId="24F3334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AD4E14" w:rsidRPr="006C3898" w14:paraId="3C575C1A" w14:textId="77777777" w:rsidTr="002D0AAF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E1C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ΠΑΡΑΣΚΕΥΗ</w:t>
            </w:r>
          </w:p>
          <w:p w14:paraId="11C0B8FE" w14:textId="19C1B54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19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B5E7" w14:textId="07B20233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94A" w14:textId="351B5D63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3635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F277" w14:textId="75DA821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ΑΡΧΕΣ ΚΥΤΤΑΡΙΚΗΣ και ΜΟΡΙΑΚΗΣ ΒΙΟΛΟΓΙΑΣ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B878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65C09D1D" w14:textId="3B5AC735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87F0A8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2958523B" w14:textId="17283D1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2D0AAF" w:rsidRPr="006C3898" w14:paraId="0893A5F4" w14:textId="77777777" w:rsidTr="00400F8B">
        <w:trPr>
          <w:trHeight w:val="560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734DC" w14:textId="77777777" w:rsidR="002D0AAF" w:rsidRPr="006C3898" w:rsidRDefault="002D0AAF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AD4E14" w:rsidRPr="006C3898" w14:paraId="2CE72CB6" w14:textId="77777777" w:rsidTr="002D0AAF">
        <w:trPr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5019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ΔΕΥΤΕΡΑ</w:t>
            </w:r>
          </w:p>
          <w:p w14:paraId="3E7A09D4" w14:textId="252D013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22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.09.2025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D7D325" w14:textId="04932DDB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1711" w14:textId="17F16005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5104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9DE547" w14:textId="21FD5ADD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ΖΩΟΤΕΧΝΙΑ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C99B" w14:textId="0F9388DC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ΔΙ.Γ.Ε.Σ.Ε.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172F4CD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Αμφιθέατρα</w:t>
            </w:r>
          </w:p>
          <w:p w14:paraId="62265628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Κουτσομητόπουλου</w:t>
            </w:r>
          </w:p>
          <w:p w14:paraId="50501FF7" w14:textId="73C415C5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&amp;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Νιαβή</w:t>
            </w:r>
          </w:p>
        </w:tc>
      </w:tr>
      <w:tr w:rsidR="00AD4E14" w:rsidRPr="006C3898" w14:paraId="06DE54EE" w14:textId="77777777" w:rsidTr="00E92F50">
        <w:trPr>
          <w:trHeight w:val="560"/>
        </w:trPr>
        <w:tc>
          <w:tcPr>
            <w:tcW w:w="188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FDC3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D5EBCC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AF4E" w14:textId="29F618B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5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EDAD" w14:textId="77777777" w:rsidR="00AD4E14" w:rsidRPr="006C3898" w:rsidRDefault="00AD4E14" w:rsidP="00AD4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0223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Α.Ο.Α., 1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ΔΙ.Γ.Ε.Σ.Ε.,</w:t>
            </w:r>
          </w:p>
          <w:p w14:paraId="0D4F7EAC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ΒΙΟ, 3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Ε.Φ.Π.,</w:t>
            </w:r>
          </w:p>
          <w:p w14:paraId="165F8AFE" w14:textId="3DBB41FC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Ε.Τ.Δ.Α.,3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Α.Φ.Π.&amp; Γ.Μ.,</w:t>
            </w:r>
          </w:p>
          <w:p w14:paraId="3132AB03" w14:textId="6A63EA2B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FD76F86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AD4E14" w:rsidRPr="006C3898" w14:paraId="2D44AFFD" w14:textId="77777777" w:rsidTr="00E92F50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1290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ΤΡΙΤΗ</w:t>
            </w:r>
          </w:p>
          <w:p w14:paraId="6573088D" w14:textId="5A7FB876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23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1BF559" w14:textId="2CADDEFB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0EEF" w14:textId="1D306B9B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91C2" w14:textId="659CD03B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ΑΡΧΕΣ ΓΕΝΕΤΙΚΗΣ ΒΕΛΤΙΩΣΗΣ ΖΩΩΝ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46BE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ΕΖΠ, 5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ΒΙΟ,</w:t>
            </w:r>
          </w:p>
          <w:p w14:paraId="58099C63" w14:textId="68BFC2A9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0D6500EA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03C164CD" w14:textId="76E0C3BB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AD4E14" w:rsidRPr="006C3898" w14:paraId="67FECDAF" w14:textId="77777777" w:rsidTr="009D4FC1">
        <w:trPr>
          <w:trHeight w:val="560"/>
        </w:trPr>
        <w:tc>
          <w:tcPr>
            <w:tcW w:w="188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AA43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ΠΕΜΠΤΗ</w:t>
            </w:r>
          </w:p>
          <w:p w14:paraId="2F169E90" w14:textId="1FDE342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25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DBBBA" w14:textId="6DB2BAA4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08:00 - 11:00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9801" w14:textId="5A7AD32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324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1223" w14:textId="398DE6AC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ΖΩΟΤΕΧΝΙΑ και ΔΙΑΤΡΟΦΗ ΑΓΡΟΤΙΚΩΝ ΖΩΩΝ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B642" w14:textId="71147B41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02F32CDC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Αμφιθέατρα</w:t>
            </w:r>
          </w:p>
          <w:p w14:paraId="4947F13F" w14:textId="460CB0C3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Κουτσομητόπουλου</w:t>
            </w:r>
          </w:p>
        </w:tc>
      </w:tr>
      <w:tr w:rsidR="00AD4E14" w:rsidRPr="006C3898" w14:paraId="099D32C9" w14:textId="77777777" w:rsidTr="009D4FC1">
        <w:trPr>
          <w:trHeight w:val="560"/>
        </w:trPr>
        <w:tc>
          <w:tcPr>
            <w:tcW w:w="188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6C34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ED06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A265" w14:textId="22CB4D4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1440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E4C4" w14:textId="5708EBE3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ΠΑΡΑΓΩΓΙΚΑ ΣΥΣΤΗΜΑΤΑ (ΖΩΩΝ)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2671" w14:textId="79E82C6F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  <w:r w:rsidR="00425520"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</w:p>
          <w:p w14:paraId="3EBB1882" w14:textId="01508760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A7FCE2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AD4E14" w:rsidRPr="006C3898" w14:paraId="69CE625F" w14:textId="77777777" w:rsidTr="00302544">
        <w:trPr>
          <w:trHeight w:val="560"/>
        </w:trPr>
        <w:tc>
          <w:tcPr>
            <w:tcW w:w="188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9D93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8F" w14:textId="4C98D61C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C710" w14:textId="378B6466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8841" w14:textId="79977CF6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ΕΦΑΡΜΟΓΕΣ της ΒΙΟΤΕΧΝΟΛΟΓΙΑΣ στη ΖΩΙΚΗ ΠΑΡΑΓΩΓΗ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D663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3FA0FE7B" w14:textId="32AA78E5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DB9EC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1E4F787F" w14:textId="4C327D0F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AD4E14" w:rsidRPr="006C3898" w14:paraId="4F36274B" w14:textId="77777777" w:rsidTr="00E06ABA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2CC8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ΔΕΥΤΕΡΑ</w:t>
            </w:r>
          </w:p>
          <w:p w14:paraId="636BA855" w14:textId="4204F8A4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29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25B9FE" w14:textId="725C2D1B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14:00 - 17:00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B71" w14:textId="230B8BD9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938B" w14:textId="0D00D489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ΗΘΟΛΟΓΙΑ − ΕΥΖΩΙΑ ΖΩΩΝ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0EE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,</w:t>
            </w:r>
          </w:p>
          <w:p w14:paraId="61131F00" w14:textId="60F01E42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610843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3599253B" w14:textId="6286D9F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AD4E14" w:rsidRPr="006C3898" w14:paraId="27D3B5AA" w14:textId="77777777" w:rsidTr="00E92F50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CEA3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ΤΡΙΤΗ</w:t>
            </w:r>
          </w:p>
          <w:p w14:paraId="59C4E09F" w14:textId="25F9075F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30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.09.202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EA17F0" w14:textId="128331AD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08:00 - 11:00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4CC5" w14:textId="09776C5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01B3" w14:textId="4583F14A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ΓΑΛΑΚΤΟΠΑΡΑΓΩΓΗΣ και ΑΝΑΠΑΡΑΓΩΓΗΣ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79BF" w14:textId="373FCDA8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ΕΖΠ,</w:t>
            </w:r>
          </w:p>
          <w:p w14:paraId="1A710B98" w14:textId="4C679ABC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61FE3CAC" w14:textId="77777777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</w:t>
            </w:r>
          </w:p>
          <w:p w14:paraId="7DD67858" w14:textId="716A7B3C" w:rsidR="00AD4E14" w:rsidRPr="006C3898" w:rsidRDefault="00AD4E14" w:rsidP="00AD4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C389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Καλαϊσάκη</w:t>
            </w:r>
          </w:p>
        </w:tc>
      </w:tr>
      <w:tr w:rsidR="00AD4E14" w:rsidRPr="0054623B" w14:paraId="135557E4" w14:textId="77777777" w:rsidTr="00E92F50">
        <w:trPr>
          <w:trHeight w:val="315"/>
        </w:trPr>
        <w:tc>
          <w:tcPr>
            <w:tcW w:w="15168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1321" w14:textId="77777777" w:rsidR="00AD4E14" w:rsidRPr="006C3898" w:rsidRDefault="00AD4E14" w:rsidP="00AD4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8"/>
                <w:lang w:eastAsia="el-GR"/>
              </w:rPr>
            </w:pPr>
          </w:p>
          <w:p w14:paraId="346EA24E" w14:textId="33C95935" w:rsidR="00AD4E14" w:rsidRPr="0054623B" w:rsidRDefault="00AD4E14" w:rsidP="00AD4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24"/>
                <w:u w:val="single"/>
                <w:lang w:eastAsia="el-GR"/>
              </w:rPr>
            </w:pPr>
            <w:r w:rsidRPr="006C389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48"/>
                <w:u w:val="single"/>
                <w:lang w:eastAsia="el-GR"/>
              </w:rPr>
              <w:t>Η  Θ Ε Ω Ρ Ι Α  Κ Α Ι  Τ Ο  Ε Ρ Γ Α Σ Τ Η Ρ Ι Ο  Θ Α  Δ Ι Ν Ο Ν Τ Α Ι  Μ Α Ζ Ι</w:t>
            </w:r>
            <w:r w:rsidRPr="006C3898">
              <w:rPr>
                <w:rFonts w:ascii="Arial" w:hAnsi="Arial" w:cs="Arial"/>
                <w:sz w:val="24"/>
                <w:szCs w:val="44"/>
              </w:rPr>
              <w:t xml:space="preserve">                        Εκ του Εργαστηρίου</w:t>
            </w:r>
            <w:bookmarkStart w:id="1" w:name="_GoBack"/>
            <w:bookmarkEnd w:id="1"/>
          </w:p>
        </w:tc>
      </w:tr>
      <w:bookmarkEnd w:id="0"/>
    </w:tbl>
    <w:p w14:paraId="76C6CD22" w14:textId="576D4914" w:rsidR="00CE0C7E" w:rsidRPr="00850F51" w:rsidRDefault="00CE0C7E" w:rsidP="002D0AAF">
      <w:pPr>
        <w:rPr>
          <w:rFonts w:ascii="Arial" w:hAnsi="Arial" w:cs="Arial"/>
          <w:dstrike/>
          <w:sz w:val="24"/>
          <w:szCs w:val="24"/>
        </w:rPr>
      </w:pPr>
    </w:p>
    <w:sectPr w:rsidR="00CE0C7E" w:rsidRPr="00850F51" w:rsidSect="0054623B">
      <w:pgSz w:w="16838" w:h="11906" w:orient="landscape"/>
      <w:pgMar w:top="184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72"/>
    <w:rsid w:val="00016A5F"/>
    <w:rsid w:val="0004681C"/>
    <w:rsid w:val="0007026A"/>
    <w:rsid w:val="000F66CC"/>
    <w:rsid w:val="00127691"/>
    <w:rsid w:val="001729A8"/>
    <w:rsid w:val="00176B3F"/>
    <w:rsid w:val="001834E2"/>
    <w:rsid w:val="001E4589"/>
    <w:rsid w:val="001F5401"/>
    <w:rsid w:val="002147AE"/>
    <w:rsid w:val="0021707B"/>
    <w:rsid w:val="0025771F"/>
    <w:rsid w:val="002725B2"/>
    <w:rsid w:val="002D0AAF"/>
    <w:rsid w:val="00302544"/>
    <w:rsid w:val="0030343B"/>
    <w:rsid w:val="003129DE"/>
    <w:rsid w:val="00337549"/>
    <w:rsid w:val="00341C5C"/>
    <w:rsid w:val="00382D18"/>
    <w:rsid w:val="003A5B01"/>
    <w:rsid w:val="003D3337"/>
    <w:rsid w:val="003F2425"/>
    <w:rsid w:val="00425520"/>
    <w:rsid w:val="004422CF"/>
    <w:rsid w:val="00445150"/>
    <w:rsid w:val="004740C9"/>
    <w:rsid w:val="004771A3"/>
    <w:rsid w:val="004B06A0"/>
    <w:rsid w:val="004D5212"/>
    <w:rsid w:val="0050342F"/>
    <w:rsid w:val="00516412"/>
    <w:rsid w:val="00516704"/>
    <w:rsid w:val="0054623B"/>
    <w:rsid w:val="005700DE"/>
    <w:rsid w:val="005B655C"/>
    <w:rsid w:val="005F16D5"/>
    <w:rsid w:val="006012A8"/>
    <w:rsid w:val="006054FF"/>
    <w:rsid w:val="00612F57"/>
    <w:rsid w:val="00626984"/>
    <w:rsid w:val="0066210B"/>
    <w:rsid w:val="006C3898"/>
    <w:rsid w:val="006D7C01"/>
    <w:rsid w:val="00727732"/>
    <w:rsid w:val="0074525F"/>
    <w:rsid w:val="00754441"/>
    <w:rsid w:val="007E19DB"/>
    <w:rsid w:val="00806D91"/>
    <w:rsid w:val="008360E6"/>
    <w:rsid w:val="00844611"/>
    <w:rsid w:val="00850F51"/>
    <w:rsid w:val="00873E72"/>
    <w:rsid w:val="00892273"/>
    <w:rsid w:val="008B4D2D"/>
    <w:rsid w:val="0090123E"/>
    <w:rsid w:val="00952DAA"/>
    <w:rsid w:val="009976F8"/>
    <w:rsid w:val="009D6BA6"/>
    <w:rsid w:val="009E49F3"/>
    <w:rsid w:val="00A10F51"/>
    <w:rsid w:val="00A706D9"/>
    <w:rsid w:val="00A84F44"/>
    <w:rsid w:val="00AA115D"/>
    <w:rsid w:val="00AC334E"/>
    <w:rsid w:val="00AD4E14"/>
    <w:rsid w:val="00AD4EF9"/>
    <w:rsid w:val="00AF49B5"/>
    <w:rsid w:val="00AF5895"/>
    <w:rsid w:val="00B11C89"/>
    <w:rsid w:val="00B500AC"/>
    <w:rsid w:val="00B96242"/>
    <w:rsid w:val="00C06BA4"/>
    <w:rsid w:val="00C30E32"/>
    <w:rsid w:val="00CA00DA"/>
    <w:rsid w:val="00CE0C7E"/>
    <w:rsid w:val="00CF768D"/>
    <w:rsid w:val="00D039D8"/>
    <w:rsid w:val="00D578B2"/>
    <w:rsid w:val="00DD5F18"/>
    <w:rsid w:val="00DE32DD"/>
    <w:rsid w:val="00DF59F5"/>
    <w:rsid w:val="00E21064"/>
    <w:rsid w:val="00E92F50"/>
    <w:rsid w:val="00F1445F"/>
    <w:rsid w:val="00F17C21"/>
    <w:rsid w:val="00F46ACD"/>
    <w:rsid w:val="00F53321"/>
    <w:rsid w:val="00F548A5"/>
    <w:rsid w:val="00F76781"/>
    <w:rsid w:val="00F85E4A"/>
    <w:rsid w:val="00F9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1AE7"/>
  <w15:chartTrackingRefBased/>
  <w15:docId w15:val="{E67A997B-7059-4226-A0D1-8374BF4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9F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73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3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3E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3E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3E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3E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3E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3E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3E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3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3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3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3E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3E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3E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3E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3E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3E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3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7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3E7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87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3E7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873E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3E7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873E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3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73E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3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D8A9-A671-4445-B6F6-01571C3A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Delimitros</dc:creator>
  <cp:keywords/>
  <dc:description/>
  <cp:lastModifiedBy>Kostas</cp:lastModifiedBy>
  <cp:revision>119</cp:revision>
  <cp:lastPrinted>2024-08-01T07:45:00Z</cp:lastPrinted>
  <dcterms:created xsi:type="dcterms:W3CDTF">2024-07-31T07:27:00Z</dcterms:created>
  <dcterms:modified xsi:type="dcterms:W3CDTF">2025-08-21T09:21:00Z</dcterms:modified>
</cp:coreProperties>
</file>