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77777777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ΑΝΑΚΟΙΝΩΣΗ </w:t>
      </w:r>
    </w:p>
    <w:p w14:paraId="3AEE64DD" w14:textId="5BB08895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5C6CE93" w14:textId="564EE51D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Εξέταση Μαθημάτων: </w:t>
      </w:r>
    </w:p>
    <w:p w14:paraId="3CC70CFC" w14:textId="4B4B340F" w:rsidR="007C0654" w:rsidRPr="007C0654" w:rsidRDefault="007C0654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0" w:name="_Hlk45274129"/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"Ανθοκομία (Αρχές και Βασικές Καλλιέργειες)" με κωδικό 244 </w:t>
      </w:r>
    </w:p>
    <w:p w14:paraId="41545910" w14:textId="77777777" w:rsidR="007C0654" w:rsidRPr="007C0654" w:rsidRDefault="007C0654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“Ανθοκομία Ι" με κωδικό 1450 </w:t>
      </w:r>
    </w:p>
    <w:p w14:paraId="49C3A740" w14:textId="1D397BF0" w:rsidR="009F4AF1" w:rsidRPr="007C0654" w:rsidRDefault="007C0654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>"Στοιχεία Ανθοκομίας" με κωδικό 91</w:t>
      </w:r>
    </w:p>
    <w:bookmarkEnd w:id="0"/>
    <w:p w14:paraId="5ABAF7B4" w14:textId="77777777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38E34422" w:rsidR="00023704" w:rsidRPr="00C915BD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="00C915BD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του Εργαστηρίου και της Θεωρίας των παραπάνω Μαθημάτων θα </w:t>
      </w:r>
      <w:r w:rsidR="00624067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πραγματοποιηθ</w:t>
      </w:r>
      <w:r w:rsidR="00624067">
        <w:rPr>
          <w:rFonts w:eastAsia="Times New Roman" w:cstheme="minorHAnsi"/>
          <w:b/>
          <w:bCs/>
          <w:sz w:val="24"/>
          <w:szCs w:val="24"/>
          <w:lang w:val="el-GR" w:eastAsia="en-GB"/>
        </w:rPr>
        <w:t>ούν</w:t>
      </w:r>
      <w:r w:rsidR="00624067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023704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E10AD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Πέμπτη 3 Σεπτεμβρίου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2020</w:t>
      </w:r>
      <w:r w:rsidR="0050162A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53ACF1A6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  <w:r w:rsid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</w:r>
    </w:p>
    <w:p w14:paraId="4DE88664" w14:textId="6C78977F" w:rsidR="00AA69FA" w:rsidRPr="00222F05" w:rsidRDefault="00AA69F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2D7D639" w14:textId="017ED415" w:rsidR="00C915BD" w:rsidRDefault="0050162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του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C915BD"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161352F5" w14:textId="1F1902E9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"Ανθοκομία (Αρχές και Βασικές Καλλιέργειες)" με κωδικό 244 </w:t>
      </w:r>
    </w:p>
    <w:p w14:paraId="7E6232E7" w14:textId="77777777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“Ανθοκομία Ι" με κωδικό 1450 </w:t>
      </w:r>
    </w:p>
    <w:p w14:paraId="697F9135" w14:textId="1847C713" w:rsidR="00C915BD" w:rsidRPr="00F708CA" w:rsidRDefault="00C915BD" w:rsidP="00C915B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>"Στοιχεία Ανθοκομίας" με κωδικό 91</w:t>
      </w:r>
    </w:p>
    <w:p w14:paraId="02943635" w14:textId="77777777" w:rsidR="00B14B38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πραγματοποιηθούν την ίδια ώρα. </w:t>
      </w:r>
      <w:bookmarkStart w:id="1" w:name="_Hlk45277197"/>
    </w:p>
    <w:p w14:paraId="532BD9E6" w14:textId="332A7D6C" w:rsidR="00C915BD" w:rsidRPr="00F708CA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08: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-0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υποβολής των ερωτήσεων είναι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20 λεπτά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>5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="00F708CA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bookmarkEnd w:id="1"/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36265A67" w14:textId="6E4A13C6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3A52A0" w:rsidRPr="003A52A0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1404CEBC" w14:textId="39DBBA35" w:rsidR="00AA69FA" w:rsidRPr="005754EA" w:rsidRDefault="00541BD7" w:rsidP="003A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="00AA69FA" w:rsidRPr="005754E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σύνδεσης</w:t>
      </w:r>
      <w:r w:rsidR="00AA69FA" w:rsidRPr="005754EA">
        <w:rPr>
          <w:rFonts w:eastAsia="Times New Roman" w:cstheme="minorHAnsi"/>
          <w:sz w:val="24"/>
          <w:szCs w:val="24"/>
          <w:lang w:val="el-GR" w:eastAsia="en-GB"/>
        </w:rPr>
        <w:t xml:space="preserve">: </w:t>
      </w:r>
      <w:r w:rsidR="003A52A0" w:rsidRPr="005754EA">
        <w:rPr>
          <w:rFonts w:eastAsia="Times New Roman" w:cstheme="minorHAnsi"/>
          <w:sz w:val="24"/>
          <w:szCs w:val="24"/>
          <w:lang w:val="el-GR" w:eastAsia="en-GB"/>
        </w:rPr>
        <w:t xml:space="preserve">   </w:t>
      </w:r>
      <w:r w:rsidR="00785023" w:rsidRPr="00785023">
        <w:rPr>
          <w:rFonts w:eastAsia="Times New Roman" w:cstheme="minorHAnsi"/>
          <w:b/>
          <w:bCs/>
          <w:sz w:val="24"/>
          <w:szCs w:val="24"/>
          <w:lang w:eastAsia="en-GB"/>
        </w:rPr>
        <w:t>bb</w:t>
      </w:r>
      <w:r w:rsidR="00785023" w:rsidRPr="00F74D16">
        <w:rPr>
          <w:rFonts w:eastAsia="Times New Roman" w:cstheme="minorHAnsi"/>
          <w:b/>
          <w:bCs/>
          <w:sz w:val="24"/>
          <w:szCs w:val="24"/>
          <w:lang w:val="el-GR" w:eastAsia="en-GB"/>
        </w:rPr>
        <w:t>8</w:t>
      </w:r>
      <w:proofErr w:type="spellStart"/>
      <w:r w:rsidR="00785023" w:rsidRPr="00785023">
        <w:rPr>
          <w:rFonts w:eastAsia="Times New Roman" w:cstheme="minorHAnsi"/>
          <w:b/>
          <w:bCs/>
          <w:sz w:val="24"/>
          <w:szCs w:val="24"/>
          <w:lang w:eastAsia="en-GB"/>
        </w:rPr>
        <w:t>whbi</w:t>
      </w:r>
      <w:proofErr w:type="spellEnd"/>
    </w:p>
    <w:p w14:paraId="609EAD04" w14:textId="77777777" w:rsidR="00541BD7" w:rsidRPr="005754EA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77070D5" w:rsidR="00541BD7" w:rsidRPr="005754EA" w:rsidRDefault="003A52A0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2" w:name="_Hlk45277490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bookmarkEnd w:id="2"/>
    <w:p w14:paraId="6FFE4E5D" w14:textId="4102F6DD" w:rsidR="00AA69FA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3A52A0" w:rsidRPr="003A52A0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7B9BCC1A" w14:textId="548481DC" w:rsidR="0050162A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A76C2EA" w14:textId="77777777" w:rsidR="003A52A0" w:rsidRPr="00222F05" w:rsidRDefault="003A52A0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2CBF4426" w:rsidR="0050162A" w:rsidRPr="003A52A0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lastRenderedPageBreak/>
        <w:t>Θεωρία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ab/>
      </w:r>
    </w:p>
    <w:p w14:paraId="42242E4C" w14:textId="77777777" w:rsidR="00026A00" w:rsidRDefault="00026A0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9A97C3A" w14:textId="6C7BB242" w:rsidR="009459B5" w:rsidRPr="003A52A0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09:00: φοιτητές με επώνυμο από Α έως </w:t>
      </w:r>
      <w:r w:rsidR="00D54C8F">
        <w:rPr>
          <w:rFonts w:eastAsia="Times New Roman" w:cstheme="minorHAnsi"/>
          <w:b/>
          <w:bCs/>
          <w:sz w:val="24"/>
          <w:szCs w:val="24"/>
          <w:lang w:val="el-GR" w:eastAsia="en-GB"/>
        </w:rPr>
        <w:t>Κ</w:t>
      </w:r>
    </w:p>
    <w:p w14:paraId="060F9484" w14:textId="0889F63C" w:rsidR="009459B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CB13B7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FA79CA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0: φοιτητές με επώνυμο από </w:t>
      </w:r>
      <w:r w:rsidR="00D54C8F">
        <w:rPr>
          <w:rFonts w:eastAsia="Times New Roman" w:cstheme="minorHAnsi"/>
          <w:b/>
          <w:bCs/>
          <w:sz w:val="24"/>
          <w:szCs w:val="24"/>
          <w:lang w:val="el-GR" w:eastAsia="en-GB"/>
        </w:rPr>
        <w:t>Λ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έως τέλος καταλόγου</w:t>
      </w:r>
    </w:p>
    <w:p w14:paraId="180140CB" w14:textId="54B52F0D" w:rsidR="00222F05" w:rsidRDefault="00222F0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FB2672B" w14:textId="310DFF15" w:rsidR="003A52A0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</w:t>
      </w:r>
      <w:r>
        <w:rPr>
          <w:rFonts w:eastAsia="Times New Roman" w:cstheme="minorHAnsi"/>
          <w:sz w:val="24"/>
          <w:szCs w:val="24"/>
          <w:lang w:val="el-GR" w:eastAsia="en-GB"/>
        </w:rPr>
        <w:t>της 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1A2CA528" w14:textId="29C5445E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"Ανθοκομία (Αρχές και Βασικές Καλλιέργειες)" με κωδικό 244 </w:t>
      </w:r>
    </w:p>
    <w:p w14:paraId="3DC89C6A" w14:textId="77777777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 xml:space="preserve">“Ανθοκομία Ι" με κωδικό 1450 </w:t>
      </w:r>
    </w:p>
    <w:p w14:paraId="542560C7" w14:textId="77777777" w:rsidR="003A52A0" w:rsidRPr="00F708CA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>•</w:t>
      </w:r>
      <w:r w:rsidRPr="00F708CA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  <w:t>"Στοιχεία Ανθοκομίας" με κωδικό 91</w:t>
      </w:r>
    </w:p>
    <w:p w14:paraId="45DAF0B8" w14:textId="38FE9D11" w:rsidR="003A52A0" w:rsidRDefault="003A52A0" w:rsidP="003A52A0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>θα πραγματοποιηθούν την ίδια ώρα.</w:t>
      </w:r>
    </w:p>
    <w:p w14:paraId="5BD4382C" w14:textId="3E472B8C" w:rsidR="00B14B38" w:rsidRPr="00F708CA" w:rsidRDefault="00B14B38" w:rsidP="00B14B3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τα πρώτα 15 λεπτά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09:15-09:55 για το πρώτο τμήμα και 10:15-10:55 για το δεύτερο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 w:rsidR="005754EA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>3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07281DE7" w14:textId="77777777" w:rsidR="003A52A0" w:rsidRPr="00222F05" w:rsidRDefault="003A52A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311FAB0D" w14:textId="1D0AC3EA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287115CC" w14:textId="3A23B4CE" w:rsidR="00541BD7" w:rsidRPr="005754EA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σύνδεσης</w:t>
      </w:r>
      <w:r w:rsidRPr="005754EA">
        <w:rPr>
          <w:rFonts w:eastAsia="Times New Roman" w:cstheme="minorHAnsi"/>
          <w:sz w:val="24"/>
          <w:szCs w:val="24"/>
          <w:lang w:val="el-GR" w:eastAsia="en-GB"/>
        </w:rPr>
        <w:t xml:space="preserve">: </w:t>
      </w:r>
      <w:r w:rsidR="00C81A1A" w:rsidRPr="00C81A1A">
        <w:rPr>
          <w:rFonts w:eastAsia="Times New Roman" w:cstheme="minorHAnsi"/>
          <w:b/>
          <w:bCs/>
          <w:sz w:val="24"/>
          <w:szCs w:val="24"/>
          <w:lang w:eastAsia="en-GB"/>
        </w:rPr>
        <w:t>r</w:t>
      </w:r>
      <w:r w:rsidR="00C81A1A" w:rsidRPr="00F74D16">
        <w:rPr>
          <w:rFonts w:eastAsia="Times New Roman" w:cstheme="minorHAnsi"/>
          <w:b/>
          <w:bCs/>
          <w:sz w:val="24"/>
          <w:szCs w:val="24"/>
          <w:lang w:val="el-GR" w:eastAsia="en-GB"/>
        </w:rPr>
        <w:t>6</w:t>
      </w:r>
      <w:proofErr w:type="spellStart"/>
      <w:r w:rsidR="00C81A1A" w:rsidRPr="00C81A1A">
        <w:rPr>
          <w:rFonts w:eastAsia="Times New Roman" w:cstheme="minorHAnsi"/>
          <w:b/>
          <w:bCs/>
          <w:sz w:val="24"/>
          <w:szCs w:val="24"/>
          <w:lang w:eastAsia="en-GB"/>
        </w:rPr>
        <w:t>mql</w:t>
      </w:r>
      <w:proofErr w:type="spellEnd"/>
      <w:r w:rsidR="00C81A1A" w:rsidRPr="00F74D16">
        <w:rPr>
          <w:rFonts w:eastAsia="Times New Roman" w:cstheme="minorHAnsi"/>
          <w:b/>
          <w:bCs/>
          <w:sz w:val="24"/>
          <w:szCs w:val="24"/>
          <w:lang w:val="el-GR" w:eastAsia="en-GB"/>
        </w:rPr>
        <w:t>4</w:t>
      </w:r>
      <w:r w:rsidR="00C81A1A" w:rsidRPr="00C81A1A">
        <w:rPr>
          <w:rFonts w:eastAsia="Times New Roman" w:cstheme="minorHAnsi"/>
          <w:b/>
          <w:bCs/>
          <w:sz w:val="24"/>
          <w:szCs w:val="24"/>
          <w:lang w:eastAsia="en-GB"/>
        </w:rPr>
        <w:t>y</w:t>
      </w:r>
    </w:p>
    <w:p w14:paraId="08E8E603" w14:textId="77777777" w:rsidR="00B14B38" w:rsidRPr="005754EA" w:rsidRDefault="00B14B38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E10F4C6" w14:textId="4D3618C7" w:rsidR="00B14B38" w:rsidRPr="005754EA" w:rsidRDefault="00B14B3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5F310741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B14B38" w:rsidRPr="00B14B38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Μαθημάτων: "Ανθοκομία (Αρχές και Βασικές Καλλιέργειες)" με κωδικό 244 / Ανθοκομία Ι" με κωδικό 1450 / "Στοιχεία Ανθοκομίας" με κωδικό 91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026A00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426" w:hanging="426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111A1227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</w:t>
      </w:r>
      <w:r w:rsidR="00C81A1A" w:rsidRPr="00C81A1A">
        <w:rPr>
          <w:rFonts w:eastAsia="Times New Roman" w:cstheme="minorHAnsi"/>
          <w:b/>
          <w:bCs/>
          <w:sz w:val="24"/>
          <w:szCs w:val="24"/>
          <w:lang w:val="el-GR" w:eastAsia="en-GB"/>
        </w:rPr>
        <w:t>03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/0</w:t>
      </w:r>
      <w:r w:rsidR="00C81A1A" w:rsidRPr="00C81A1A">
        <w:rPr>
          <w:rFonts w:eastAsia="Times New Roman" w:cstheme="minorHAnsi"/>
          <w:b/>
          <w:bCs/>
          <w:sz w:val="24"/>
          <w:szCs w:val="24"/>
          <w:lang w:val="el-GR" w:eastAsia="en-GB"/>
        </w:rPr>
        <w:t>9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/2020, ώρα 08.</w:t>
      </w:r>
      <w:r w:rsidR="000B0FA2" w:rsidRPr="000B0FA2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το Εργαστήριο και 09.</w:t>
      </w:r>
      <w:r w:rsidR="00014EDD" w:rsidRPr="00014ED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φυσική παρουσία, </w:t>
      </w:r>
      <w:r w:rsidR="000E11D0">
        <w:rPr>
          <w:rFonts w:eastAsia="Times New Roman" w:cstheme="minorHAnsi"/>
          <w:sz w:val="24"/>
          <w:szCs w:val="24"/>
          <w:lang w:val="el-GR" w:eastAsia="en-GB"/>
        </w:rPr>
        <w:t xml:space="preserve">σε αμφιθέατρο που </w:t>
      </w:r>
      <w:r w:rsidR="00F74D16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0E11D0">
        <w:rPr>
          <w:rFonts w:eastAsia="Times New Roman" w:cstheme="minorHAnsi"/>
          <w:sz w:val="24"/>
          <w:szCs w:val="24"/>
          <w:lang w:val="el-GR" w:eastAsia="en-GB"/>
        </w:rPr>
        <w:t>σας γνωστοποιηθεί την ερχόμενη εβδομάδα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εξέταση </w:t>
      </w:r>
      <w:r w:rsidR="00026A00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r w:rsidR="001D380D" w:rsidRPr="00222F05">
        <w:rPr>
          <w:rFonts w:eastAsia="Times New Roman" w:cstheme="minorHAnsi"/>
          <w:sz w:val="24"/>
          <w:szCs w:val="24"/>
          <w:lang w:val="el-GR" w:eastAsia="en-GB"/>
        </w:rPr>
        <w:t>περιεγράφηκε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63370D3A" w:rsidR="00B52ABE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035C2F" w14:textId="77777777" w:rsidR="001D380D" w:rsidRPr="00222F05" w:rsidRDefault="001D380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lastRenderedPageBreak/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3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3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αριθμ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95000A9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7E3DB8" w:rsidRPr="001D380D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>και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="001D380D">
        <w:rPr>
          <w:rFonts w:eastAsia="Times New Roman" w:cstheme="minorHAnsi"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179DD182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6C7CE863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</w:t>
      </w:r>
      <w:proofErr w:type="spellStart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Smartphone</w:t>
      </w:r>
      <w:proofErr w:type="spellEnd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2B315422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 xml:space="preserve">και μην κλείνετε τον </w:t>
      </w:r>
      <w:proofErr w:type="spellStart"/>
      <w:r w:rsidRPr="00222F05">
        <w:rPr>
          <w:sz w:val="24"/>
          <w:szCs w:val="24"/>
          <w:lang w:val="el-GR"/>
        </w:rPr>
        <w:t>φυ</w:t>
      </w:r>
      <w:r w:rsidR="008A5A96">
        <w:rPr>
          <w:sz w:val="24"/>
          <w:szCs w:val="24"/>
          <w:lang w:val="el-GR"/>
        </w:rPr>
        <w:t>λ</w:t>
      </w:r>
      <w:r w:rsidRPr="00222F05">
        <w:rPr>
          <w:sz w:val="24"/>
          <w:szCs w:val="24"/>
          <w:lang w:val="el-GR"/>
        </w:rPr>
        <w:t>λομετρητή</w:t>
      </w:r>
      <w:proofErr w:type="spellEnd"/>
      <w:r w:rsidRPr="00222F05">
        <w:rPr>
          <w:sz w:val="24"/>
          <w:szCs w:val="24"/>
          <w:lang w:val="el-GR"/>
        </w:rPr>
        <w:t xml:space="preserve">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8A5A96">
        <w:rPr>
          <w:sz w:val="24"/>
          <w:szCs w:val="24"/>
          <w:lang w:val="el-GR"/>
        </w:rPr>
        <w:t>ς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8A5A96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proofErr w:type="spellStart"/>
      <w:r w:rsidRPr="00222F05">
        <w:rPr>
          <w:sz w:val="24"/>
          <w:szCs w:val="24"/>
          <w:lang w:val="el-GR"/>
        </w:rPr>
        <w:t>lass</w:t>
      </w:r>
      <w:proofErr w:type="spellEnd"/>
      <w:r w:rsidRPr="00222F05">
        <w:rPr>
          <w:sz w:val="24"/>
          <w:szCs w:val="24"/>
          <w:lang w:val="el-GR"/>
        </w:rPr>
        <w:t xml:space="preserve">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>Σε περίπτωση δυσλειτουργίας των συστημάτων (μη λειτουργία του διαδικτύου ή της κάμερας) ο φοιτητής/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τρια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chat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MS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Teams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, email στον διδάσκοντα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κλπ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38CFE9D0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στο αμφιθέατρο 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απολυμαίνεται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CE3"/>
    <w:multiLevelType w:val="hybridMultilevel"/>
    <w:tmpl w:val="8F34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6EE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14EDD"/>
    <w:rsid w:val="000200B4"/>
    <w:rsid w:val="00023704"/>
    <w:rsid w:val="00026A00"/>
    <w:rsid w:val="000273E9"/>
    <w:rsid w:val="000B0FA2"/>
    <w:rsid w:val="000B71B9"/>
    <w:rsid w:val="000E11D0"/>
    <w:rsid w:val="000F3471"/>
    <w:rsid w:val="000F473F"/>
    <w:rsid w:val="0011452B"/>
    <w:rsid w:val="00172186"/>
    <w:rsid w:val="001C6123"/>
    <w:rsid w:val="001D380D"/>
    <w:rsid w:val="002014B6"/>
    <w:rsid w:val="00222F05"/>
    <w:rsid w:val="002574ED"/>
    <w:rsid w:val="00266A7F"/>
    <w:rsid w:val="00284954"/>
    <w:rsid w:val="002D581D"/>
    <w:rsid w:val="00327606"/>
    <w:rsid w:val="00347142"/>
    <w:rsid w:val="003A52A0"/>
    <w:rsid w:val="003A5A5D"/>
    <w:rsid w:val="003C0FDF"/>
    <w:rsid w:val="003C306B"/>
    <w:rsid w:val="0046077F"/>
    <w:rsid w:val="00496157"/>
    <w:rsid w:val="004C1FAE"/>
    <w:rsid w:val="004D4F4A"/>
    <w:rsid w:val="0050162A"/>
    <w:rsid w:val="00541BD7"/>
    <w:rsid w:val="00564AFB"/>
    <w:rsid w:val="005754EA"/>
    <w:rsid w:val="005956CA"/>
    <w:rsid w:val="005D6C92"/>
    <w:rsid w:val="00624067"/>
    <w:rsid w:val="00683795"/>
    <w:rsid w:val="006868DB"/>
    <w:rsid w:val="006A09FE"/>
    <w:rsid w:val="006A0DF4"/>
    <w:rsid w:val="006F3985"/>
    <w:rsid w:val="00736864"/>
    <w:rsid w:val="007600FC"/>
    <w:rsid w:val="00785023"/>
    <w:rsid w:val="0079327A"/>
    <w:rsid w:val="007C0654"/>
    <w:rsid w:val="007E3DB8"/>
    <w:rsid w:val="007F641C"/>
    <w:rsid w:val="0080173E"/>
    <w:rsid w:val="0089096B"/>
    <w:rsid w:val="008A5A73"/>
    <w:rsid w:val="008A5A96"/>
    <w:rsid w:val="008F2762"/>
    <w:rsid w:val="00905810"/>
    <w:rsid w:val="00930CA6"/>
    <w:rsid w:val="009440C2"/>
    <w:rsid w:val="009459B5"/>
    <w:rsid w:val="009817B0"/>
    <w:rsid w:val="009F4AF1"/>
    <w:rsid w:val="00A26EE3"/>
    <w:rsid w:val="00A302B9"/>
    <w:rsid w:val="00A34A4B"/>
    <w:rsid w:val="00A425A7"/>
    <w:rsid w:val="00A4261E"/>
    <w:rsid w:val="00A7353A"/>
    <w:rsid w:val="00AA69FA"/>
    <w:rsid w:val="00AC28AA"/>
    <w:rsid w:val="00AC57A7"/>
    <w:rsid w:val="00AE56E3"/>
    <w:rsid w:val="00B0329B"/>
    <w:rsid w:val="00B14B38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81A1A"/>
    <w:rsid w:val="00C915BD"/>
    <w:rsid w:val="00C96F48"/>
    <w:rsid w:val="00CB13B7"/>
    <w:rsid w:val="00D3392D"/>
    <w:rsid w:val="00D54C8F"/>
    <w:rsid w:val="00D82300"/>
    <w:rsid w:val="00DE22DE"/>
    <w:rsid w:val="00E01108"/>
    <w:rsid w:val="00E10ADB"/>
    <w:rsid w:val="00E164E1"/>
    <w:rsid w:val="00E45B50"/>
    <w:rsid w:val="00E64B39"/>
    <w:rsid w:val="00ED4815"/>
    <w:rsid w:val="00F708CA"/>
    <w:rsid w:val="00F74D16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1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5398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Nikolaos Ntoulas</cp:lastModifiedBy>
  <cp:revision>2</cp:revision>
  <dcterms:created xsi:type="dcterms:W3CDTF">2020-08-25T13:31:00Z</dcterms:created>
  <dcterms:modified xsi:type="dcterms:W3CDTF">2020-08-25T13:31:00Z</dcterms:modified>
</cp:coreProperties>
</file>